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F2E6DED" w:rsidR="000378A5" w:rsidRDefault="002D3D8D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D3D8D">
              <w:rPr>
                <w:rFonts w:ascii="Arial" w:eastAsia="Verdana" w:hAnsi="Arial" w:cs="Arial"/>
                <w:b/>
                <w:sz w:val="24"/>
                <w:szCs w:val="24"/>
              </w:rPr>
              <w:t>Adding Fractions and Mixed Numbers</w:t>
            </w:r>
          </w:p>
        </w:tc>
      </w:tr>
      <w:tr w:rsidR="000378A5" w:rsidRPr="002F051B" w14:paraId="5845B6FC" w14:textId="77777777" w:rsidTr="00787E9C">
        <w:trPr>
          <w:trHeight w:hRule="exact" w:val="62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576033" w14:textId="77777777" w:rsid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AC">
              <w:rPr>
                <w:rFonts w:ascii="Arial" w:hAnsi="Arial" w:cs="Arial"/>
                <w:color w:val="626365"/>
                <w:sz w:val="19"/>
                <w:szCs w:val="19"/>
              </w:rPr>
              <w:t>Models addition of fractions or mixed numbers with like denominators</w:t>
            </w:r>
          </w:p>
          <w:p w14:paraId="3DA25C1D" w14:textId="77777777" w:rsid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64947" w14:textId="77777777" w:rsidR="00422CEE" w:rsidRDefault="00422CEE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12610F" w14:textId="48240201" w:rsidR="00380FAC" w:rsidRPr="00380FAC" w:rsidRDefault="005C4E85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EA2C581" w14:textId="42396354" w:rsidR="00C25E21" w:rsidRDefault="00AF328B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EA46482" wp14:editId="73B0A4A4">
                  <wp:extent cx="1063375" cy="914400"/>
                  <wp:effectExtent l="0" t="0" r="3810" b="0"/>
                  <wp:docPr id="17220618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769" cy="920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2B8E7" w14:textId="77777777" w:rsidR="00190874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4D1858" w14:textId="77777777" w:rsidR="00D30BCC" w:rsidRDefault="00D30BCC" w:rsidP="00D30BC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I used pattern blocks. A triangle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6ABC5EF" w14:textId="77777777" w:rsidR="00D30BCC" w:rsidRPr="00027917" w:rsidRDefault="00D30BCC" w:rsidP="00D30BCC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6D50CC2" w14:textId="77777777" w:rsidR="00D30BCC" w:rsidRPr="00027917" w:rsidRDefault="00D30BCC" w:rsidP="00D30BCC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So, 3 + 2 = 5 triangles make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6574B63" w14:textId="77777777" w:rsidR="00D30BCC" w:rsidRPr="00EB3AFF" w:rsidRDefault="00D30BCC" w:rsidP="00D30BC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4D8053C5" w14:textId="05D3F3DA" w:rsidR="00190874" w:rsidRPr="00417AD8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99184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addition of fractions or mixed numbers with unlike denominators</w:t>
            </w:r>
          </w:p>
          <w:p w14:paraId="5D80408E" w14:textId="77777777" w:rsid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3B3D34" w14:textId="77777777" w:rsidR="00422CEE" w:rsidRDefault="00422CEE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A4F1AB" w14:textId="1E27222D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6C16230" w14:textId="5C9CAD23" w:rsidR="005D3B34" w:rsidRDefault="00812EF3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F763A3">
              <w:rPr>
                <w:noProof/>
                <w:sz w:val="24"/>
                <w:szCs w:val="24"/>
              </w:rPr>
              <w:drawing>
                <wp:inline distT="0" distB="0" distL="0" distR="0" wp14:anchorId="01AB02F1" wp14:editId="189C8842">
                  <wp:extent cx="1876425" cy="593600"/>
                  <wp:effectExtent l="0" t="0" r="0" b="0"/>
                  <wp:docPr id="1980261626" name="Picture 1" descr="A group of rectangular object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61626" name="Picture 1" descr="A group of rectangular objects&#10;&#10;Description automatically generated with medium confidenc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698" cy="604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35D70" w14:textId="77777777" w:rsidR="00F5315C" w:rsidRDefault="00F5315C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7348EB" w14:textId="057D08E6" w:rsidR="00FA5279" w:rsidRDefault="00FA5279" w:rsidP="00FA52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one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2 equal pieces and another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12 equal pieces. I shaded 1 part of the first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and 7 parts of the second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. I needed the sizes of the pieces to be the same,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divided the 2 parts of the first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6 parts each; altogether this made 12 parts.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This showed 6 of 12 parts and 7 of 12 parts being shaded. Altogether, this combined to 13 parts. There are 12 parts in one whole, so the answer</w:t>
            </w:r>
          </w:p>
          <w:p w14:paraId="5AC140C7" w14:textId="77777777" w:rsidR="00FA5279" w:rsidRPr="00027917" w:rsidRDefault="00FA5279" w:rsidP="00FA5279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2DEF13A" w14:textId="77777777" w:rsidR="00FA5279" w:rsidRDefault="00FA5279" w:rsidP="00FA52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700CB9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1C396BFE" w:rsidR="007D6709" w:rsidRPr="00417AD8" w:rsidRDefault="005D3B34" w:rsidP="005D3B3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8DAD0D4" w14:textId="77777777" w:rsidR="008A37B3" w:rsidRDefault="004E395D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395D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add fractions or mixed numbers</w:t>
            </w:r>
          </w:p>
          <w:p w14:paraId="57824CC2" w14:textId="77777777" w:rsidR="004E395D" w:rsidRDefault="004E395D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5075D9" w14:textId="77777777" w:rsidR="00422CEE" w:rsidRDefault="00422CEE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CFBC89" w14:textId="77777777" w:rsidR="00F136E6" w:rsidRDefault="00F136E6" w:rsidP="00F136E6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F809A6C" w14:textId="77777777" w:rsidR="00F136E6" w:rsidRDefault="00F136E6" w:rsidP="00F136E6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3B12C75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F032480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69C0B7A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B714460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358F6DC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703238D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E779298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A77F0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C3F97CE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EAF715B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A77F0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A7FFA95" w14:textId="77777777" w:rsidR="00CE2097" w:rsidRDefault="00CE2097" w:rsidP="00A77F00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5E2BCE5" w14:textId="229ABBA2" w:rsidR="00CE2097" w:rsidRPr="00417AD8" w:rsidRDefault="00CE2097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AE4B0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addition of fractions or mixed numbers</w:t>
            </w:r>
          </w:p>
          <w:p w14:paraId="02E40131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BB9F8" w14:textId="77777777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A student studied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h for a math </w:t>
            </w:r>
          </w:p>
          <w:p w14:paraId="012A654B" w14:textId="77777777" w:rsidR="00787E9C" w:rsidRPr="00FB36C4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27CAE02" w14:textId="77777777" w:rsidR="00787E9C" w:rsidRPr="00FB36C4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test and </w:t>
            </w: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 h for a science test.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42C72AC" w14:textId="77777777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How long did the student study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in total?</w:t>
            </w:r>
          </w:p>
          <w:p w14:paraId="0837FDAA" w14:textId="77777777" w:rsidR="00787E9C" w:rsidRDefault="00787E9C" w:rsidP="00787E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94B89" w14:textId="77777777" w:rsidR="00812EF3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34093D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70B19AE" w14:textId="286DA96C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(1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+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2)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</w:rPr>
              <w:t>)</w:t>
            </w:r>
          </w:p>
          <w:p w14:paraId="005E54F5" w14:textId="60D62010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(1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+ 2)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20"/>
                <w:szCs w:val="20"/>
              </w:rPr>
              <w:t>)</w:t>
            </w:r>
          </w:p>
          <w:p w14:paraId="6CBA4CA8" w14:textId="57ACFBCF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= </w:t>
            </w:r>
            <w:r w:rsidRPr="00E22BFD">
              <w:rPr>
                <w:rFonts w:ascii="Arial" w:hAnsi="Arial" w:cs="Arial"/>
                <w:color w:val="626365"/>
                <w:sz w:val="18"/>
                <w:szCs w:val="18"/>
              </w:rPr>
              <w:t xml:space="preserve">3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B076261" w14:textId="39999DF8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3 + 1 +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8FD1CA" w14:textId="69DE9FF8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B7014AF" w14:textId="77777777" w:rsidR="00787E9C" w:rsidRDefault="00787E9C" w:rsidP="00787E9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32E2DA9" w14:textId="15D689C5" w:rsidR="00E22BFD" w:rsidRDefault="00787E9C" w:rsidP="00787E9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The student studied for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h.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</w:p>
          <w:p w14:paraId="597E2B08" w14:textId="00B9B718" w:rsidR="00E00557" w:rsidRPr="00417AD8" w:rsidRDefault="00E00557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87E9C">
        <w:trPr>
          <w:trHeight w:val="203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F774" w14:textId="77777777" w:rsidR="00500EEB" w:rsidRDefault="00500EEB" w:rsidP="00CA2529">
      <w:pPr>
        <w:spacing w:after="0" w:line="240" w:lineRule="auto"/>
      </w:pPr>
      <w:r>
        <w:separator/>
      </w:r>
    </w:p>
  </w:endnote>
  <w:endnote w:type="continuationSeparator" w:id="0">
    <w:p w14:paraId="671E6F92" w14:textId="77777777" w:rsidR="00500EEB" w:rsidRDefault="00500E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ADAC6" w14:textId="77777777" w:rsidR="00553CCF" w:rsidRDefault="00553C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A491" w14:textId="77777777" w:rsidR="00553CCF" w:rsidRDefault="00553C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B7D03" w14:textId="77777777" w:rsidR="00500EEB" w:rsidRDefault="00500EEB" w:rsidP="00CA2529">
      <w:pPr>
        <w:spacing w:after="0" w:line="240" w:lineRule="auto"/>
      </w:pPr>
      <w:r>
        <w:separator/>
      </w:r>
    </w:p>
  </w:footnote>
  <w:footnote w:type="continuationSeparator" w:id="0">
    <w:p w14:paraId="2650DBD8" w14:textId="77777777" w:rsidR="00500EEB" w:rsidRDefault="00500E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79E8" w14:textId="77777777" w:rsidR="00553CCF" w:rsidRDefault="00553C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EE92F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C8750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DFCCD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3CCF">
      <w:rPr>
        <w:rFonts w:ascii="Arial" w:hAnsi="Arial" w:cs="Arial"/>
        <w:b/>
        <w:sz w:val="36"/>
        <w:szCs w:val="36"/>
      </w:rPr>
      <w:t>14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792678B" w:rsidR="00482986" w:rsidRPr="001B5E12" w:rsidRDefault="0017502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175028">
      <w:rPr>
        <w:rFonts w:ascii="Arial" w:hAnsi="Arial" w:cs="Arial"/>
        <w:b/>
        <w:sz w:val="28"/>
        <w:szCs w:val="28"/>
      </w:rPr>
      <w:t>Adding Fractions and Mixed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75FE" w14:textId="77777777" w:rsidR="00553CCF" w:rsidRDefault="00553C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4C1A"/>
    <w:rsid w:val="00175028"/>
    <w:rsid w:val="0017511C"/>
    <w:rsid w:val="00182286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453F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6D07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00EEB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50F23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8018D"/>
    <w:rsid w:val="0078278F"/>
    <w:rsid w:val="0078496A"/>
    <w:rsid w:val="007865AD"/>
    <w:rsid w:val="00787E9C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2EF3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328B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0BCC"/>
    <w:rsid w:val="00D3117A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D6FF4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36E6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315C"/>
    <w:rsid w:val="00F54626"/>
    <w:rsid w:val="00F652A1"/>
    <w:rsid w:val="00F670BF"/>
    <w:rsid w:val="00F86C1E"/>
    <w:rsid w:val="00F9261B"/>
    <w:rsid w:val="00F92BFC"/>
    <w:rsid w:val="00FA377A"/>
    <w:rsid w:val="00FA5279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EB0AF9-B0BC-4FEF-8F3B-07050232E1DC}"/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0fb63a51-de1c-4769-a9fe-c494734959cf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15</cp:revision>
  <cp:lastPrinted>2023-10-25T18:12:00Z</cp:lastPrinted>
  <dcterms:created xsi:type="dcterms:W3CDTF">2023-07-24T20:05:00Z</dcterms:created>
  <dcterms:modified xsi:type="dcterms:W3CDTF">2023-10-25T18:12:00Z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