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9BF" w14:textId="77777777" w:rsidR="000C2DC0" w:rsidRPr="009D08E0" w:rsidRDefault="000C2DC0" w:rsidP="000C2DC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224D2C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81F" wp14:editId="743C4A43">
                <wp:simplePos x="0" y="0"/>
                <wp:positionH relativeFrom="column">
                  <wp:posOffset>139700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FBD" w14:textId="3FF97652" w:rsidR="000C2DC0" w:rsidRPr="00764D7F" w:rsidRDefault="000C2DC0" w:rsidP="000C2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6B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97</w:t>
                            </w:r>
                          </w:p>
                          <w:p w14:paraId="0467A44C" w14:textId="77777777" w:rsidR="000C2DC0" w:rsidRDefault="000C2DC0" w:rsidP="000C2D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8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Qz8gEAAMY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" filled="f" stroked="f">
                <v:textbox>
                  <w:txbxContent>
                    <w:p w14:paraId="350B0FBD" w14:textId="3FF97652" w:rsidR="000C2DC0" w:rsidRPr="00764D7F" w:rsidRDefault="000C2DC0" w:rsidP="000C2D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6B88">
                        <w:rPr>
                          <w:rFonts w:ascii="Arial" w:hAnsi="Arial" w:cs="Arial"/>
                          <w:b/>
                          <w:bCs/>
                        </w:rPr>
                        <w:t>97</w:t>
                      </w:r>
                    </w:p>
                    <w:p w14:paraId="0467A44C" w14:textId="77777777" w:rsidR="000C2DC0" w:rsidRDefault="000C2DC0" w:rsidP="000C2D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224D2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804A" wp14:editId="2ED457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0D656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Pr="00224D2C">
        <w:rPr>
          <w:rFonts w:ascii="Arial" w:hAnsi="Arial" w:cs="Arial"/>
          <w:b/>
          <w:i/>
          <w:noProof/>
          <w:sz w:val="40"/>
          <w:szCs w:val="40"/>
        </w:rPr>
        <w:t>Estimating Money</w:t>
      </w:r>
      <w:r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2EB1830F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FD94CA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183"/>
        <w:gridCol w:w="3183"/>
      </w:tblGrid>
      <w:tr w:rsidR="000C2DC0" w14:paraId="1750AA95" w14:textId="77777777" w:rsidTr="00540034">
        <w:trPr>
          <w:trHeight w:val="905"/>
          <w:jc w:val="center"/>
        </w:trPr>
        <w:tc>
          <w:tcPr>
            <w:tcW w:w="3358" w:type="dxa"/>
            <w:shd w:val="clear" w:color="auto" w:fill="auto"/>
          </w:tcPr>
          <w:p w14:paraId="1D41E805" w14:textId="3112B79F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Saving</w:t>
            </w:r>
            <w:r w:rsidR="00721661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124150">
              <w:rPr>
                <w:rFonts w:ascii="Arial" w:hAnsi="Arial" w:cs="Arial"/>
                <w:b/>
                <w:sz w:val="32"/>
                <w:szCs w:val="32"/>
              </w:rPr>
              <w:t xml:space="preserve"> Jar</w:t>
            </w:r>
          </w:p>
        </w:tc>
        <w:tc>
          <w:tcPr>
            <w:tcW w:w="3183" w:type="dxa"/>
            <w:shd w:val="clear" w:color="auto" w:fill="auto"/>
          </w:tcPr>
          <w:p w14:paraId="046ECB2E" w14:textId="77777777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Estimate</w:t>
            </w:r>
          </w:p>
        </w:tc>
        <w:tc>
          <w:tcPr>
            <w:tcW w:w="3183" w:type="dxa"/>
            <w:shd w:val="clear" w:color="auto" w:fill="auto"/>
          </w:tcPr>
          <w:p w14:paraId="29756281" w14:textId="77777777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Actual Value</w:t>
            </w:r>
          </w:p>
        </w:tc>
      </w:tr>
      <w:tr w:rsidR="000C2DC0" w14:paraId="11F66351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0CACE70E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6028BE27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1613D59B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  <w:tr w:rsidR="000C2DC0" w14:paraId="11E402E7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344CE342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04B723BC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00E2A517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  <w:tr w:rsidR="000C2DC0" w14:paraId="79F7AB76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3501D73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6386BFB2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4374FC16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</w:tbl>
    <w:p w14:paraId="2D79B50B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3457B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D5B66" w14:textId="77777777" w:rsidR="00616B25" w:rsidRDefault="00721178"/>
    <w:sectPr w:rsidR="00616B2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1F72" w14:textId="77777777" w:rsidR="00721178" w:rsidRDefault="00721178">
      <w:r>
        <w:separator/>
      </w:r>
    </w:p>
  </w:endnote>
  <w:endnote w:type="continuationSeparator" w:id="0">
    <w:p w14:paraId="63BE432B" w14:textId="77777777" w:rsidR="00721178" w:rsidRDefault="007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1E23" w14:textId="5CAFC391" w:rsidR="00D34720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36B8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FDDEF1F" w14:textId="4E1E0631" w:rsidR="00D34720" w:rsidRPr="004658D8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34039A9B" wp14:editId="094EF49E">
          <wp:extent cx="177800" cy="88900"/>
          <wp:effectExtent l="0" t="0" r="0" b="1270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36B8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B202" w14:textId="77777777" w:rsidR="00721178" w:rsidRDefault="00721178">
      <w:r>
        <w:separator/>
      </w:r>
    </w:p>
  </w:footnote>
  <w:footnote w:type="continuationSeparator" w:id="0">
    <w:p w14:paraId="07080394" w14:textId="77777777" w:rsidR="00721178" w:rsidRDefault="007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B0A7" w14:textId="77777777" w:rsidR="00D34720" w:rsidRPr="001E2E98" w:rsidRDefault="000C2DC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C0"/>
    <w:rsid w:val="000C2DC0"/>
    <w:rsid w:val="001020B1"/>
    <w:rsid w:val="001C2171"/>
    <w:rsid w:val="001F1F19"/>
    <w:rsid w:val="0026088C"/>
    <w:rsid w:val="0038491D"/>
    <w:rsid w:val="003D3965"/>
    <w:rsid w:val="00442075"/>
    <w:rsid w:val="0050596E"/>
    <w:rsid w:val="005A77AD"/>
    <w:rsid w:val="006B0707"/>
    <w:rsid w:val="006B6F13"/>
    <w:rsid w:val="00721178"/>
    <w:rsid w:val="00721661"/>
    <w:rsid w:val="00796BB7"/>
    <w:rsid w:val="00882C41"/>
    <w:rsid w:val="008E1539"/>
    <w:rsid w:val="00A5405A"/>
    <w:rsid w:val="00B36B88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8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984026-D460-43E7-B3FB-32DA16BCC77C}"/>
</file>

<file path=customXml/itemProps2.xml><?xml version="1.0" encoding="utf-8"?>
<ds:datastoreItem xmlns:ds="http://schemas.openxmlformats.org/officeDocument/2006/customXml" ds:itemID="{B479CD7E-9816-4DB9-B658-1D69AEA22FFD}"/>
</file>

<file path=customXml/itemProps3.xml><?xml version="1.0" encoding="utf-8"?>
<ds:datastoreItem xmlns:ds="http://schemas.openxmlformats.org/officeDocument/2006/customXml" ds:itemID="{E68E7EC6-C740-49CF-9140-86C335C9F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3</cp:revision>
  <dcterms:created xsi:type="dcterms:W3CDTF">2018-07-12T19:08:00Z</dcterms:created>
  <dcterms:modified xsi:type="dcterms:W3CDTF">2022-06-15T02:27:00Z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