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0B2E9B" w:rsidR="00EE29C2" w:rsidRPr="00D7596A" w:rsidRDefault="00C14085" w:rsidP="00C140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7D0A558" w:rsidR="00345039" w:rsidRPr="00285655" w:rsidRDefault="00C14085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is unable to select a solid based on the needed attribute.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5230830" w:rsidR="00790860" w:rsidRPr="00285655" w:rsidRDefault="00927DD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1B5EB5CB" wp14:editId="1B7A531A">
                  <wp:simplePos x="0" y="0"/>
                  <wp:positionH relativeFrom="column">
                    <wp:posOffset>625918</wp:posOffset>
                  </wp:positionH>
                  <wp:positionV relativeFrom="paragraph">
                    <wp:posOffset>347561</wp:posOffset>
                  </wp:positionV>
                  <wp:extent cx="1676400" cy="5974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10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focuses on one shape and doesn’t realize that more than one shape can be a face of a solid.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BFE10DD" w:rsidR="00537659" w:rsidRPr="00285655" w:rsidRDefault="00927DD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362511E4" wp14:editId="06BDD271">
                  <wp:simplePos x="0" y="0"/>
                  <wp:positionH relativeFrom="column">
                    <wp:posOffset>630364</wp:posOffset>
                  </wp:positionH>
                  <wp:positionV relativeFrom="paragraph">
                    <wp:posOffset>287176</wp:posOffset>
                  </wp:positionV>
                  <wp:extent cx="987552" cy="707136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10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see the different faces (shapes).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2818A5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65AB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331B3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FE36" w14:textId="0AAE3BFD" w:rsidR="00C14085" w:rsidRPr="00285655" w:rsidRDefault="00C14085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doesn’t match her or</w:t>
            </w:r>
            <w:r w:rsidR="001E0265">
              <w:rPr>
                <w:rFonts w:ascii="Arial" w:hAnsi="Arial" w:cs="Arial"/>
                <w:color w:val="626365"/>
                <w:sz w:val="19"/>
                <w:szCs w:val="19"/>
              </w:rPr>
              <w:t xml:space="preserve"> his mental image of the shape.</w:t>
            </w:r>
          </w:p>
          <w:p w14:paraId="040B9AF2" w14:textId="1C93BF35" w:rsidR="00BE7BA6" w:rsidRPr="00285655" w:rsidRDefault="00927DD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761EFE91" wp14:editId="1DF1716E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10795</wp:posOffset>
                  </wp:positionV>
                  <wp:extent cx="1180800" cy="586800"/>
                  <wp:effectExtent l="0" t="0" r="635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10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A9DB2D4" w:rsidR="00BE7BA6" w:rsidRPr="00285655" w:rsidRDefault="00927DD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76B291F7" wp14:editId="7E59BE63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173990</wp:posOffset>
                  </wp:positionV>
                  <wp:extent cx="1375697" cy="8439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2_a10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97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ca</w:t>
            </w:r>
            <w:r w:rsidR="001E0265">
              <w:rPr>
                <w:rFonts w:ascii="Arial" w:hAnsi="Arial" w:cs="Arial"/>
                <w:color w:val="626365"/>
                <w:sz w:val="19"/>
                <w:szCs w:val="19"/>
              </w:rPr>
              <w:t>n only sort a solid in one way.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D98FFDB" w:rsidR="00BE7BA6" w:rsidRPr="00285655" w:rsidRDefault="00C14085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can sort solids with ease.</w:t>
            </w:r>
          </w:p>
        </w:tc>
      </w:tr>
      <w:tr w:rsidR="00BE7BA6" w14:paraId="2990543E" w14:textId="77777777" w:rsidTr="00FD04D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4F11A9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D04D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B5635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FA99903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1CB90" w14:textId="03BC9815" w:rsidR="00DB4EC8" w:rsidRPr="00D4419E" w:rsidRDefault="00DB4EC8" w:rsidP="00D4419E">
            <w:pPr>
              <w:tabs>
                <w:tab w:val="left" w:pos="2894"/>
              </w:tabs>
              <w:rPr>
                <w:lang w:eastAsia="en-CA"/>
              </w:rPr>
            </w:pPr>
          </w:p>
        </w:tc>
      </w:tr>
    </w:tbl>
    <w:p w14:paraId="51921C54" w14:textId="41258778" w:rsidR="00F10556" w:rsidRDefault="00F10556" w:rsidP="00FD2B2E"/>
    <w:sectPr w:rsidR="00F10556" w:rsidSect="00F82C38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3780" w14:textId="77777777" w:rsidR="00143E7B" w:rsidRDefault="00143E7B" w:rsidP="00CA2529">
      <w:pPr>
        <w:spacing w:after="0" w:line="240" w:lineRule="auto"/>
      </w:pPr>
      <w:r>
        <w:separator/>
      </w:r>
    </w:p>
  </w:endnote>
  <w:endnote w:type="continuationSeparator" w:id="0">
    <w:p w14:paraId="617D9930" w14:textId="77777777" w:rsidR="00143E7B" w:rsidRDefault="00143E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555B" w14:textId="77777777" w:rsidR="00F82C38" w:rsidRDefault="00F82C38" w:rsidP="00F82C38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</w:t>
    </w:r>
  </w:p>
  <w:p w14:paraId="5FA47433" w14:textId="2379A866" w:rsidR="00F82C38" w:rsidRPr="00F82C38" w:rsidRDefault="00F82C38" w:rsidP="00F82C38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1283225" wp14:editId="30AE036A">
          <wp:extent cx="177800" cy="88900"/>
          <wp:effectExtent l="0" t="0" r="0" b="635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0D7" w14:textId="77777777" w:rsidR="00143E7B" w:rsidRDefault="00143E7B" w:rsidP="00CA2529">
      <w:pPr>
        <w:spacing w:after="0" w:line="240" w:lineRule="auto"/>
      </w:pPr>
      <w:r>
        <w:separator/>
      </w:r>
    </w:p>
  </w:footnote>
  <w:footnote w:type="continuationSeparator" w:id="0">
    <w:p w14:paraId="04F3FFD1" w14:textId="77777777" w:rsidR="00143E7B" w:rsidRDefault="00143E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3397" w14:textId="77777777" w:rsidR="00F82C38" w:rsidRPr="00E71CBF" w:rsidRDefault="00F82C38" w:rsidP="00F82C38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3A243" wp14:editId="5164CA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CF2B1" w14:textId="77777777" w:rsidR="00F82C38" w:rsidRPr="00CB2021" w:rsidRDefault="00F82C38" w:rsidP="00F82C3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3A2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3D6CF2B1" w14:textId="77777777" w:rsidR="00F82C38" w:rsidRPr="00CB2021" w:rsidRDefault="00F82C38" w:rsidP="00F82C3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B070C" wp14:editId="7C0A14F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65F8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293F5" wp14:editId="0E82E43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B952E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19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11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10D541D8" w14:textId="0638130A" w:rsidR="00D245FF" w:rsidRPr="00F82C38" w:rsidRDefault="00F82C38" w:rsidP="00F82C38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3-D Solids: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43E7B"/>
    <w:rsid w:val="0018326C"/>
    <w:rsid w:val="00192706"/>
    <w:rsid w:val="001A7920"/>
    <w:rsid w:val="001B18F3"/>
    <w:rsid w:val="001C1A79"/>
    <w:rsid w:val="001E0265"/>
    <w:rsid w:val="00207CC0"/>
    <w:rsid w:val="00254851"/>
    <w:rsid w:val="00285655"/>
    <w:rsid w:val="00296314"/>
    <w:rsid w:val="002B0421"/>
    <w:rsid w:val="002C432C"/>
    <w:rsid w:val="003014A9"/>
    <w:rsid w:val="00345039"/>
    <w:rsid w:val="003563DF"/>
    <w:rsid w:val="003649A9"/>
    <w:rsid w:val="003822BF"/>
    <w:rsid w:val="00394228"/>
    <w:rsid w:val="00437690"/>
    <w:rsid w:val="004663DF"/>
    <w:rsid w:val="00483555"/>
    <w:rsid w:val="004920B9"/>
    <w:rsid w:val="0052693C"/>
    <w:rsid w:val="00537659"/>
    <w:rsid w:val="00543A9A"/>
    <w:rsid w:val="00581577"/>
    <w:rsid w:val="005B3A77"/>
    <w:rsid w:val="00661689"/>
    <w:rsid w:val="00696ABC"/>
    <w:rsid w:val="006F23A6"/>
    <w:rsid w:val="00776A84"/>
    <w:rsid w:val="00790860"/>
    <w:rsid w:val="00806CAF"/>
    <w:rsid w:val="00832B16"/>
    <w:rsid w:val="008C5AE7"/>
    <w:rsid w:val="00927DD6"/>
    <w:rsid w:val="00994C77"/>
    <w:rsid w:val="009A424A"/>
    <w:rsid w:val="009B6FF8"/>
    <w:rsid w:val="00A43E96"/>
    <w:rsid w:val="00AE4842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419E"/>
    <w:rsid w:val="00D45657"/>
    <w:rsid w:val="00D6631E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2C38"/>
    <w:rsid w:val="00F86C1E"/>
    <w:rsid w:val="00FD04D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3563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40B17-D07B-4441-9F13-62667A79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021F9-4E70-46F6-8EA3-819D58378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3727A-D59D-4016-ABF3-84EE7D62E76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1D74FFE-FC5C-469C-A088-9402C03D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2022-06-12T12:37:00Z</dcterms:created>
  <dcterms:modified xsi:type="dcterms:W3CDTF">2022-09-08T11:45:00Z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