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0A1D98" w14:textId="77777777" w:rsidR="0011764E" w:rsidRPr="0011764E" w:rsidRDefault="0011764E" w:rsidP="0011764E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proofErr w:type="spellStart"/>
            <w:r w:rsidRPr="0011764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Diviser</w:t>
            </w:r>
            <w:proofErr w:type="spellEnd"/>
            <w:r w:rsidRPr="0011764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des </w:t>
            </w:r>
            <w:proofErr w:type="spellStart"/>
            <w:r w:rsidRPr="0011764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nombres</w:t>
            </w:r>
            <w:proofErr w:type="spellEnd"/>
            <w:r w:rsidRPr="0011764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à 1 </w:t>
            </w:r>
            <w:proofErr w:type="spellStart"/>
            <w:r w:rsidRPr="0011764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chiffre</w:t>
            </w:r>
            <w:proofErr w:type="spellEnd"/>
          </w:p>
          <w:p w14:paraId="2B724C11" w14:textId="3943D9DF" w:rsidR="000378A5" w:rsidRDefault="000378A5" w:rsidP="00A33EA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</w:tc>
      </w:tr>
      <w:tr w:rsidR="000378A5" w:rsidRPr="002F051B" w14:paraId="5845B6FC" w14:textId="77777777" w:rsidTr="0011764E">
        <w:trPr>
          <w:trHeight w:hRule="exact" w:val="345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27B6FF" w14:textId="5464CFC0" w:rsidR="0011764E" w:rsidRPr="0011764E" w:rsidRDefault="0011764E" w:rsidP="0011764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partage</w:t>
            </w:r>
            <w:proofErr w:type="spellEnd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égal</w:t>
            </w:r>
            <w:proofErr w:type="spellEnd"/>
            <w:r w:rsidR="00D97D9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4D8053C5" w14:textId="29334925" w:rsidR="0002081B" w:rsidRPr="00602485" w:rsidRDefault="00FE57B8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 w:eastAsia="en-CA"/>
              </w:rPr>
              <w:drawing>
                <wp:inline distT="0" distB="0" distL="0" distR="0" wp14:anchorId="2F89CD82" wp14:editId="549DCF7D">
                  <wp:extent cx="1969770" cy="1055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ED5CEE" w14:textId="3A82CAA6" w:rsidR="00F22F67" w:rsidRDefault="0011764E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regroupement</w:t>
            </w:r>
            <w:proofErr w:type="spellEnd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égal</w:t>
            </w:r>
            <w:proofErr w:type="spellEnd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 </w:t>
            </w: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dénombrement</w:t>
            </w:r>
            <w:proofErr w:type="spellEnd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 xml:space="preserve"> par </w:t>
            </w: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unit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é</w:t>
            </w:r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proofErr w:type="spellEnd"/>
          </w:p>
          <w:p w14:paraId="60CCC726" w14:textId="77777777" w:rsidR="00FE57B8" w:rsidRPr="00FE57B8" w:rsidRDefault="00FE57B8" w:rsidP="00A33EA3">
            <w:pPr>
              <w:pStyle w:val="Default"/>
            </w:pPr>
          </w:p>
          <w:p w14:paraId="6A6C6B06" w14:textId="0A4C221D" w:rsidR="008C1DE8" w:rsidRDefault="00FE57B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25C56DF5" wp14:editId="2218050E">
                  <wp:extent cx="1969770" cy="9918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74DDD" w14:textId="77777777" w:rsidR="00FE57B8" w:rsidRDefault="00FE57B8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4A5446D2" w:rsidR="007F58C2" w:rsidRPr="00602485" w:rsidRDefault="0011764E" w:rsidP="003271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sais</w:t>
            </w:r>
            <w:proofErr w:type="spellEnd"/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qu’il</w:t>
            </w:r>
            <w:proofErr w:type="spellEnd"/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y a 3 </w:t>
            </w:r>
            <w:proofErr w:type="spellStart"/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dans</w:t>
            </w:r>
            <w:proofErr w:type="spellEnd"/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chaque</w:t>
            </w:r>
            <w:proofErr w:type="spellEnd"/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groupe</w:t>
            </w:r>
            <w:proofErr w:type="spellEnd"/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9A1280" w14:textId="46A50A3C" w:rsidR="00FE57B8" w:rsidRDefault="0011764E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regroupement</w:t>
            </w:r>
            <w:proofErr w:type="spellEnd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égal</w:t>
            </w:r>
            <w:proofErr w:type="spellEnd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 </w:t>
            </w: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dénombrement</w:t>
            </w:r>
            <w:proofErr w:type="spellEnd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 xml:space="preserve"> par bonds à </w:t>
            </w: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rebours</w:t>
            </w:r>
            <w:proofErr w:type="spellEnd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8D7A63B" w14:textId="77777777" w:rsidR="0011764E" w:rsidRPr="00FE57B8" w:rsidRDefault="0011764E" w:rsidP="00A33EA3">
            <w:pPr>
              <w:pStyle w:val="Default"/>
            </w:pPr>
          </w:p>
          <w:p w14:paraId="15E2BCE5" w14:textId="5A0D1A46" w:rsidR="004C69ED" w:rsidRPr="008C1DE8" w:rsidRDefault="00FE57B8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12DB186D" wp14:editId="7A44D035">
                  <wp:extent cx="1969770" cy="9918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3286A3" w14:textId="44868806" w:rsidR="00FE57B8" w:rsidRDefault="0011764E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la </w:t>
            </w: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>répétée</w:t>
            </w:r>
            <w:proofErr w:type="spellEnd"/>
            <w:r w:rsidRPr="0011764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874ADB0" w14:textId="77777777" w:rsidR="0011764E" w:rsidRPr="00FE57B8" w:rsidRDefault="0011764E" w:rsidP="00A33EA3">
            <w:pPr>
              <w:pStyle w:val="Default"/>
            </w:pPr>
          </w:p>
          <w:p w14:paraId="392FA433" w14:textId="7DFA22A4" w:rsidR="004C69ED" w:rsidRDefault="00FE57B8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000FF940" wp14:editId="7FD9AF8A">
                  <wp:extent cx="1969770" cy="47117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C3DCA" w14:textId="77777777" w:rsidR="00FE57B8" w:rsidRDefault="00FE57B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BB0A7F" w14:textId="36059EFB" w:rsidR="00AC7343" w:rsidRPr="0011764E" w:rsidRDefault="0011764E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4 </w:t>
            </w:r>
            <w:proofErr w:type="spellStart"/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sauts</w:t>
            </w:r>
            <w:proofErr w:type="spellEnd"/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3 à </w:t>
            </w:r>
            <w:proofErr w:type="spellStart"/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rebours</w:t>
            </w:r>
            <w:proofErr w:type="spellEnd"/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correspondent à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11764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12 – 3 – 3 – 3 – 3 = 0. »</w:t>
            </w:r>
          </w:p>
          <w:p w14:paraId="597E2B08" w14:textId="1B80D9C9" w:rsidR="00AC7343" w:rsidRPr="00602485" w:rsidRDefault="00AC7343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C4CDE" w:rsidRPr="002F051B" w14:paraId="213AB285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081C84" w14:textId="4FBC3764" w:rsidR="000C4CDE" w:rsidRPr="007F58C2" w:rsidRDefault="00A33EA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104D7C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11764E">
        <w:trPr>
          <w:trHeight w:val="408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25BE7E9" w:rsidR="000378A5" w:rsidRPr="00602485" w:rsidRDefault="000378A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F464936" w:rsidR="000378A5" w:rsidRPr="00602485" w:rsidRDefault="000378A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BEEE2F2" w:rsidR="000378A5" w:rsidRPr="00602485" w:rsidRDefault="000378A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77777777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311F5" w:rsidRPr="00D7596A" w14:paraId="28E17E44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7E880759" w:rsidR="001311F5" w:rsidRPr="001023CF" w:rsidRDefault="001023CF" w:rsidP="00A33EA3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proofErr w:type="spellStart"/>
            <w:r w:rsidRPr="001023CF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Diviser</w:t>
            </w:r>
            <w:proofErr w:type="spellEnd"/>
            <w:r w:rsidRPr="001023CF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des </w:t>
            </w:r>
            <w:proofErr w:type="spellStart"/>
            <w:r w:rsidRPr="001023CF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nombres</w:t>
            </w:r>
            <w:proofErr w:type="spellEnd"/>
            <w:r w:rsidRPr="001023CF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à 1 </w:t>
            </w:r>
            <w:proofErr w:type="spellStart"/>
            <w:r w:rsidRPr="001023CF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chiffre</w:t>
            </w:r>
            <w:proofErr w:type="spellEnd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</w:t>
            </w:r>
            <w:r w:rsidR="00A33EA3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A33EA3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  <w:r w:rsidR="00D44D27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311F5" w:rsidRPr="002F051B" w14:paraId="43DE96EE" w14:textId="77777777" w:rsidTr="000F188E">
        <w:trPr>
          <w:trHeight w:hRule="exact" w:val="374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50D82D" w14:textId="2C1847A7" w:rsidR="00104D7C" w:rsidRPr="00104D7C" w:rsidRDefault="00104D7C" w:rsidP="00104D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104D7C"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 w:rsidRPr="00104D7C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104D7C">
              <w:rPr>
                <w:rFonts w:ascii="Arial" w:hAnsi="Arial" w:cs="Arial"/>
                <w:color w:val="626365"/>
                <w:sz w:val="19"/>
                <w:szCs w:val="19"/>
              </w:rPr>
              <w:t>pensant</w:t>
            </w:r>
            <w:proofErr w:type="spellEnd"/>
            <w:r w:rsidRPr="00104D7C">
              <w:rPr>
                <w:rFonts w:ascii="Arial" w:hAnsi="Arial" w:cs="Arial"/>
                <w:color w:val="626365"/>
                <w:sz w:val="19"/>
                <w:szCs w:val="19"/>
              </w:rPr>
              <w:t xml:space="preserve"> à la multiplication, et </w:t>
            </w:r>
            <w:proofErr w:type="spellStart"/>
            <w:r w:rsidRPr="00104D7C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</w:t>
            </w:r>
            <w:proofErr w:type="spellEnd"/>
            <w:r w:rsidRPr="00104D7C">
              <w:rPr>
                <w:rFonts w:ascii="Arial" w:hAnsi="Arial" w:cs="Arial"/>
                <w:color w:val="626365"/>
                <w:sz w:val="19"/>
                <w:szCs w:val="19"/>
              </w:rPr>
              <w:t xml:space="preserve">le </w:t>
            </w:r>
            <w:proofErr w:type="spellStart"/>
            <w:r w:rsidRPr="00104D7C">
              <w:rPr>
                <w:rFonts w:ascii="Arial" w:hAnsi="Arial" w:cs="Arial"/>
                <w:color w:val="626365"/>
                <w:sz w:val="19"/>
                <w:szCs w:val="19"/>
              </w:rPr>
              <w:t>symbole</w:t>
            </w:r>
            <w:proofErr w:type="spellEnd"/>
            <w:r w:rsidRPr="00104D7C">
              <w:rPr>
                <w:rFonts w:ascii="Arial" w:hAnsi="Arial" w:cs="Arial"/>
                <w:color w:val="626365"/>
                <w:sz w:val="19"/>
                <w:szCs w:val="19"/>
              </w:rPr>
              <w:t xml:space="preserve"> de division</w:t>
            </w:r>
          </w:p>
          <w:p w14:paraId="4A2BD3A7" w14:textId="77777777" w:rsidR="00FC5F81" w:rsidRDefault="00FC5F81" w:rsidP="00104D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0B58F2" w14:textId="7ECAEE7B" w:rsidR="008E3477" w:rsidRPr="006F4865" w:rsidRDefault="00FC5F81" w:rsidP="00A33EA3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346F7DF1" wp14:editId="3D8DE1D5">
                  <wp:extent cx="952500" cy="952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C6ED2" w14:textId="60042223" w:rsidR="006F4865" w:rsidRPr="006F4865" w:rsidRDefault="006F486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4412F3" w14:textId="77777777" w:rsidR="00104D7C" w:rsidRPr="00104D7C" w:rsidRDefault="00104D7C" w:rsidP="00104D7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4D7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12 </w:t>
            </w:r>
            <w:proofErr w:type="spellStart"/>
            <w:r w:rsidRPr="00104D7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divisé</w:t>
            </w:r>
            <w:proofErr w:type="spellEnd"/>
            <w:r w:rsidRPr="00104D7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104D7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groupes</w:t>
            </w:r>
            <w:proofErr w:type="spellEnd"/>
            <w:r w:rsidRPr="00104D7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3 </w:t>
            </w:r>
            <w:proofErr w:type="spellStart"/>
            <w:r w:rsidRPr="00104D7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donne</w:t>
            </w:r>
            <w:proofErr w:type="spellEnd"/>
            <w:r w:rsidRPr="00104D7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4 </w:t>
            </w:r>
            <w:proofErr w:type="spellStart"/>
            <w:r w:rsidRPr="00104D7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groupes</w:t>
            </w:r>
            <w:proofErr w:type="spellEnd"/>
            <w:r w:rsidRPr="00104D7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 12 ÷ 3 = 4. »</w:t>
            </w:r>
          </w:p>
          <w:p w14:paraId="199E8D3B" w14:textId="77777777" w:rsidR="006F4865" w:rsidRPr="006F4865" w:rsidRDefault="006F486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59F833" w14:textId="5FFE27B5" w:rsidR="008F5B55" w:rsidRPr="00602485" w:rsidRDefault="008F5B55" w:rsidP="00A33EA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BE593C" w14:textId="1454AC23" w:rsidR="00284D55" w:rsidRPr="006F4865" w:rsidRDefault="007B6DEB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>Divise</w:t>
            </w:r>
            <w:proofErr w:type="spellEnd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</w:t>
            </w:r>
            <w:proofErr w:type="spellStart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</w:p>
          <w:p w14:paraId="425CFA66" w14:textId="77777777" w:rsidR="00284D55" w:rsidRPr="006F4865" w:rsidRDefault="00284D55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D54B9E" w14:textId="77777777" w:rsidR="007B6DEB" w:rsidRPr="007B6DEB" w:rsidRDefault="007B6DEB" w:rsidP="007B6DE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sais</w:t>
            </w:r>
            <w:proofErr w:type="spellEnd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que 12 ÷ 4 = 3, </w:t>
            </w:r>
          </w:p>
          <w:p w14:paraId="514748BD" w14:textId="4CC2E0FD" w:rsidR="00284D55" w:rsidRPr="007B6DEB" w:rsidRDefault="007B6DEB" w:rsidP="007B6DE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donc</w:t>
            </w:r>
            <w:proofErr w:type="spellEnd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12 ÷ 3 = 4. »</w:t>
            </w:r>
          </w:p>
          <w:p w14:paraId="7E0CBC8E" w14:textId="4FDF7131" w:rsidR="008C1DE8" w:rsidRPr="00602485" w:rsidRDefault="008C1DE8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ACF79F" w14:textId="238B3808" w:rsidR="007B1142" w:rsidRPr="006F4865" w:rsidRDefault="007B6DEB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>résou</w:t>
            </w:r>
            <w:r w:rsidR="00656FB8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>comprenant</w:t>
            </w:r>
            <w:proofErr w:type="spellEnd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>partage</w:t>
            </w:r>
            <w:proofErr w:type="spellEnd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 </w:t>
            </w:r>
            <w:proofErr w:type="spellStart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>regroupement</w:t>
            </w:r>
            <w:proofErr w:type="spellEnd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>égal</w:t>
            </w:r>
            <w:proofErr w:type="spellEnd"/>
          </w:p>
          <w:p w14:paraId="7289DCEF" w14:textId="22DBEB13" w:rsidR="008C1DE8" w:rsidRDefault="008C1DE8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D5F724" w14:textId="4190A8D5" w:rsidR="00B90A7A" w:rsidRDefault="00B90A7A" w:rsidP="00B90A7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Il y a 12 </w:t>
            </w:r>
            <w:proofErr w:type="spellStart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roues</w:t>
            </w:r>
            <w:proofErr w:type="spellEnd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sur les tricycles </w:t>
            </w:r>
            <w:proofErr w:type="spellStart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dans</w:t>
            </w:r>
            <w:proofErr w:type="spellEnd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la remise. </w:t>
            </w:r>
            <w:proofErr w:type="spellStart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Combien</w:t>
            </w:r>
            <w:proofErr w:type="spellEnd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tricycles y a-t-</w:t>
            </w:r>
            <w:proofErr w:type="spellStart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il</w:t>
            </w:r>
            <w:proofErr w:type="spellEnd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? »</w:t>
            </w:r>
            <w:r w:rsidR="000F188E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</w:p>
          <w:p w14:paraId="6218AB3E" w14:textId="724A9E7F" w:rsidR="00FC5F81" w:rsidRDefault="00FC5F81" w:rsidP="00B90A7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 w:eastAsia="en-CA"/>
              </w:rPr>
              <w:drawing>
                <wp:inline distT="0" distB="0" distL="0" distR="0" wp14:anchorId="6F5A51C5" wp14:editId="76FFF144">
                  <wp:extent cx="952500" cy="952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21F68" w14:textId="6D766697" w:rsidR="007B6DEB" w:rsidRPr="007B6DEB" w:rsidRDefault="00B90A7A" w:rsidP="007B6DEB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E634F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12 ÷ 3 = 4.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19D07903" w14:textId="3613A307" w:rsidR="007B1142" w:rsidRPr="006F4865" w:rsidRDefault="007B1142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2D95CF" w14:textId="450BD8D2" w:rsidR="007B1142" w:rsidRPr="00602485" w:rsidRDefault="007B1142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F9F4E8" w14:textId="4877ED0A" w:rsidR="00234872" w:rsidRPr="006F4865" w:rsidRDefault="007B6DEB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>Comprend</w:t>
            </w:r>
            <w:bookmarkStart w:id="0" w:name="_GoBack"/>
            <w:bookmarkEnd w:id="0"/>
            <w:proofErr w:type="spellEnd"/>
            <w:r w:rsidRPr="007B6DEB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relations entre les operations</w:t>
            </w:r>
          </w:p>
          <w:p w14:paraId="516DD1C2" w14:textId="77777777" w:rsidR="00234872" w:rsidRPr="006F4865" w:rsidRDefault="00234872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CD1E62" w14:textId="77777777" w:rsidR="007B6DEB" w:rsidRPr="007B6DEB" w:rsidRDefault="007B6DEB" w:rsidP="007B6DE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sais</w:t>
            </w:r>
            <w:proofErr w:type="spellEnd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que 12 – 3 – 3 – 3 – 3 = 0, </w:t>
            </w:r>
            <w:proofErr w:type="spellStart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donc</w:t>
            </w:r>
            <w:proofErr w:type="spellEnd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sais</w:t>
            </w:r>
            <w:proofErr w:type="spellEnd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aussi</w:t>
            </w:r>
            <w:proofErr w:type="spellEnd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que 12 ÷ 3 = 4. </w:t>
            </w:r>
            <w:proofErr w:type="spellStart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sais</w:t>
            </w:r>
            <w:proofErr w:type="spellEnd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aussi</w:t>
            </w:r>
            <w:proofErr w:type="spellEnd"/>
            <w:r w:rsidRPr="007B6DE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que 4 × 3 = 12. »</w:t>
            </w:r>
          </w:p>
          <w:p w14:paraId="452B75A5" w14:textId="18EB6D4F" w:rsidR="00234872" w:rsidRPr="006F4865" w:rsidRDefault="00234872" w:rsidP="00A33E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6A58D5" w14:textId="2C94C2C0" w:rsidR="008C1DE8" w:rsidRPr="00602485" w:rsidRDefault="008C1DE8" w:rsidP="00A33EA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33EA3" w:rsidRPr="002F051B" w14:paraId="0139C99D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85A5E2" w14:textId="0AE11A25" w:rsidR="00A33EA3" w:rsidRPr="006F4865" w:rsidRDefault="00A33EA3" w:rsidP="00A33EA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104D7C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311F5" w14:paraId="53FC6683" w14:textId="77777777" w:rsidTr="000F188E">
        <w:trPr>
          <w:trHeight w:val="3969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05ABF29" w:rsidR="001311F5" w:rsidRPr="00602485" w:rsidRDefault="001311F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2CF66428" w:rsidR="001311F5" w:rsidRPr="00602485" w:rsidRDefault="001311F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0B3D0AA2" w:rsidR="001311F5" w:rsidRPr="00602485" w:rsidRDefault="001311F5" w:rsidP="00A33EA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1A7C0E5" w:rsidR="001311F5" w:rsidRPr="00602485" w:rsidRDefault="001311F5" w:rsidP="00A33EA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B11DA" w14:textId="77777777" w:rsidR="001932E9" w:rsidRDefault="001932E9" w:rsidP="00CA2529">
      <w:pPr>
        <w:spacing w:after="0" w:line="240" w:lineRule="auto"/>
      </w:pPr>
      <w:r>
        <w:separator/>
      </w:r>
    </w:p>
  </w:endnote>
  <w:endnote w:type="continuationSeparator" w:id="0">
    <w:p w14:paraId="2019BF1B" w14:textId="77777777" w:rsidR="001932E9" w:rsidRDefault="001932E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1FE" w14:textId="77777777" w:rsidR="00D04923" w:rsidRDefault="00D04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BD5FFA8" w:rsidR="008C1DE8" w:rsidRDefault="008C1DE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88380E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>
      <w:rPr>
        <w:rFonts w:ascii="Arial" w:hAnsi="Arial" w:cs="Arial"/>
        <w:sz w:val="15"/>
        <w:szCs w:val="15"/>
      </w:rPr>
      <w:tab/>
    </w:r>
    <w:r w:rsidR="0088380E" w:rsidRPr="0088380E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eastAsia="en-CA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</w:t>
    </w:r>
    <w:r w:rsidR="0088380E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88380E" w:rsidRPr="0088380E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3A5BC" w14:textId="77777777" w:rsidR="00D04923" w:rsidRDefault="00D04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7C5F2" w14:textId="77777777" w:rsidR="001932E9" w:rsidRDefault="001932E9" w:rsidP="00CA2529">
      <w:pPr>
        <w:spacing w:after="0" w:line="240" w:lineRule="auto"/>
      </w:pPr>
      <w:r>
        <w:separator/>
      </w:r>
    </w:p>
  </w:footnote>
  <w:footnote w:type="continuationSeparator" w:id="0">
    <w:p w14:paraId="280C46BA" w14:textId="77777777" w:rsidR="001932E9" w:rsidRDefault="001932E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3F4EA" w14:textId="77777777" w:rsidR="00D04923" w:rsidRDefault="00D04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AC3C6C9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91FE6E5" w:rsidR="008C1DE8" w:rsidRPr="0088380E" w:rsidRDefault="0088380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5DMdgIAAFkFAAAOAAAAZHJzL2Uyb0RvYy54bWysVMFu2zAMvQ/YPwi6r06ypF2DOkXWosOA&#13;&#10;oi3WDD0rspQYk0RNYmJnX19KdtKs26XDLjZFPlLkI6mLy9YatlUh1uBKPjwZcKachKp2q5J/X9x8&#13;&#10;+MRZROEqYcCpku9U5Jez9+8uGj9VI1iDqVRgFMTFaeNLvkb006KIcq2siCfglSOjhmAF0jGsiiqI&#13;&#10;hqJbU4wGg9OigVD5AFLFSNrrzshnOb7WSuK91lEhMyWn3DB/Q/4u07eYXYjpKgi/rmWfhviHLKyo&#13;&#10;HV16CHUtULBNqP8IZWsZIILGEwm2AK1rqXINVM1w8Kqax7XwKtdC5ER/oCn+v7DybvsQWF2VfMKZ&#13;&#10;E5ZatFAtss/Qsklip/FxSqBHTzBsSU1d3usjKVPRrQ42/akcRnbieXfgNgWTyWlyOhoOyCTJNhqf&#13;&#10;nZ99TGGKF28fIn5RYFkSSh6od5lSsb2N2EH3kHSZg5vamNw/435TUMxOo/IA9N6pkC7hLOHOqORl&#13;&#10;3DeliYCcd1Lk0VNXJrCtoKERUiqHueQcl9AJpenutzj2+OTaZfUW54NHvhkcHpxt7SBkll6lXf3Y&#13;&#10;p6w7PFF9VHcSsV22fYOXUO2ovwG6/Yhe3tTUhFsR8UEEWgjqGy053tNHG2hKDr3E2RrCr7/pE57m&#13;&#10;lKycNbRgJY8/NyIozsxXRxN8PhyP00bmw3hyNqJDOLYsjy1uY6+A2jGk58TLLCY8mr2oA9gnegvm&#13;&#10;6VYyCSfp7pLjXrzCbu3pLZFqPs8g2kEv8NY9eplCJ3rTiC3aJxF8P4dIE3wH+1UU01fj2GGTp4P5&#13;&#10;BkHXeVYTwR2rPfG0v3na+7cmPRDH54x6eRFnzwAAAP//AwBQSwMEFAAGAAgAAAAhAHneR33eAAAA&#13;&#10;CwEAAA8AAABkcnMvZG93bnJldi54bWxMT01PwzAMvSPxHyIjcWPJytaxrumEmLiC2JfELWu8tqJx&#13;&#10;qiZby7/HnOBiye/Z7yNfj64VV+xD40nDdKJAIJXeNlRp2O9eH55AhGjImtYTavjGAOvi9iY3mfUD&#13;&#10;feB1GyvBIhQyo6GOscukDGWNzoSJ75CYO/vemchrX0nbm4HFXSsTpVLpTEPsUJsOX2osv7YXp+Hw&#13;&#10;dv48ztR7tXHzbvCjkuSWUuv7u3Gz4vG8AhFxjH8f8NuB80PBwU7+QjaIVsOC7xhdJCCYTWYpAycN&#13;&#10;8/QRZJHL/x2KHwAAAP//AwBQSwECLQAUAAYACAAAACEAtoM4kv4AAADhAQAAEwAAAAAAAAAAAAAA&#13;&#10;AAAAAAAAW0NvbnRlbnRfVHlwZXNdLnhtbFBLAQItABQABgAIAAAAIQA4/SH/1gAAAJQBAAALAAAA&#13;&#10;AAAAAAAAAAAAAC8BAABfcmVscy8ucmVsc1BLAQItABQABgAIAAAAIQAgX5DMdgIAAFkFAAAOAAAA&#13;&#10;AAAAAAAAAAAAAC4CAABkcnMvZTJvRG9jLnhtbFBLAQItABQABgAIAAAAIQB53kd93gAAAAsBAAAP&#13;&#10;AAAAAAAAAAAAAAAAANAEAABkcnMvZG93bnJldi54bWxQSwUGAAAAAAQABADzAAAA2wUAAAAA&#13;&#10;" filled="f" stroked="f">
              <v:textbox>
                <w:txbxContent>
                  <w:p w14:paraId="2521030B" w14:textId="691FE6E5" w:rsidR="008C1DE8" w:rsidRPr="0088380E" w:rsidRDefault="0088380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88380E" w:rsidRPr="0088380E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>
      <w:rPr>
        <w:rFonts w:ascii="Arial" w:hAnsi="Arial" w:cs="Arial"/>
        <w:b/>
        <w:sz w:val="36"/>
        <w:szCs w:val="36"/>
      </w:rPr>
      <w:t>2</w:t>
    </w:r>
    <w:r w:rsidR="005A3BC6">
      <w:rPr>
        <w:rFonts w:ascii="Arial" w:hAnsi="Arial" w:cs="Arial"/>
        <w:b/>
        <w:sz w:val="36"/>
        <w:szCs w:val="36"/>
      </w:rPr>
      <w:t>4</w:t>
    </w:r>
    <w:r>
      <w:rPr>
        <w:rFonts w:ascii="Arial" w:hAnsi="Arial" w:cs="Arial"/>
        <w:b/>
        <w:sz w:val="36"/>
        <w:szCs w:val="36"/>
      </w:rPr>
      <w:t xml:space="preserve"> </w:t>
    </w:r>
  </w:p>
  <w:p w14:paraId="48FDC6FE" w14:textId="7503D8B8" w:rsidR="008C1DE8" w:rsidRPr="001B5E12" w:rsidRDefault="00D04923" w:rsidP="00D04923">
    <w:pPr>
      <w:ind w:left="2880" w:firstLine="720"/>
      <w:rPr>
        <w:rFonts w:ascii="Arial" w:hAnsi="Arial" w:cs="Arial"/>
        <w:b/>
        <w:sz w:val="28"/>
        <w:szCs w:val="28"/>
      </w:rPr>
    </w:pPr>
    <w:r w:rsidRPr="00D04923">
      <w:rPr>
        <w:rFonts w:ascii="Arial" w:hAnsi="Arial" w:cs="Arial"/>
        <w:b/>
        <w:bCs/>
        <w:sz w:val="28"/>
        <w:szCs w:val="28"/>
      </w:rPr>
      <w:t xml:space="preserve">Les </w:t>
    </w:r>
    <w:proofErr w:type="spellStart"/>
    <w:r w:rsidRPr="00D04923">
      <w:rPr>
        <w:rFonts w:ascii="Arial" w:hAnsi="Arial" w:cs="Arial"/>
        <w:b/>
        <w:bCs/>
        <w:sz w:val="28"/>
        <w:szCs w:val="28"/>
      </w:rPr>
      <w:t>familles</w:t>
    </w:r>
    <w:proofErr w:type="spellEnd"/>
    <w:r w:rsidRPr="00D04923">
      <w:rPr>
        <w:rFonts w:ascii="Arial" w:hAnsi="Arial" w:cs="Arial"/>
        <w:b/>
        <w:bCs/>
        <w:sz w:val="28"/>
        <w:szCs w:val="28"/>
      </w:rPr>
      <w:t xml:space="preserve"> de </w:t>
    </w:r>
    <w:proofErr w:type="spellStart"/>
    <w:r w:rsidRPr="00D04923">
      <w:rPr>
        <w:rFonts w:ascii="Arial" w:hAnsi="Arial" w:cs="Arial"/>
        <w:b/>
        <w:bCs/>
        <w:sz w:val="28"/>
        <w:szCs w:val="28"/>
      </w:rPr>
      <w:t>faits</w:t>
    </w:r>
    <w:proofErr w:type="spellEnd"/>
    <w:r w:rsidRPr="00D04923">
      <w:rPr>
        <w:rFonts w:ascii="Arial" w:hAnsi="Arial" w:cs="Arial"/>
        <w:b/>
        <w:bCs/>
        <w:sz w:val="28"/>
        <w:szCs w:val="28"/>
      </w:rPr>
      <w:t xml:space="preserve"> de multiplication et de division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3D5CB" w14:textId="77777777" w:rsidR="00D04923" w:rsidRDefault="00D04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4CDE"/>
    <w:rsid w:val="000C7349"/>
    <w:rsid w:val="000D3592"/>
    <w:rsid w:val="000D7137"/>
    <w:rsid w:val="000E4378"/>
    <w:rsid w:val="000E7278"/>
    <w:rsid w:val="000E788F"/>
    <w:rsid w:val="000F188E"/>
    <w:rsid w:val="000F43C1"/>
    <w:rsid w:val="000F61AE"/>
    <w:rsid w:val="001023CF"/>
    <w:rsid w:val="00103B0E"/>
    <w:rsid w:val="001047D6"/>
    <w:rsid w:val="00104D7C"/>
    <w:rsid w:val="00111837"/>
    <w:rsid w:val="00112FF1"/>
    <w:rsid w:val="001168AC"/>
    <w:rsid w:val="0011764E"/>
    <w:rsid w:val="00120E06"/>
    <w:rsid w:val="00122C88"/>
    <w:rsid w:val="0012518E"/>
    <w:rsid w:val="001311F5"/>
    <w:rsid w:val="00136897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32E9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1E0FFA"/>
    <w:rsid w:val="002008E7"/>
    <w:rsid w:val="002066BB"/>
    <w:rsid w:val="00206E7A"/>
    <w:rsid w:val="0020740C"/>
    <w:rsid w:val="00207CC0"/>
    <w:rsid w:val="0021179B"/>
    <w:rsid w:val="00215C2F"/>
    <w:rsid w:val="00222B88"/>
    <w:rsid w:val="00234872"/>
    <w:rsid w:val="002461F7"/>
    <w:rsid w:val="00254851"/>
    <w:rsid w:val="00261830"/>
    <w:rsid w:val="00270D20"/>
    <w:rsid w:val="0028196A"/>
    <w:rsid w:val="00284D55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E5B22"/>
    <w:rsid w:val="002F051B"/>
    <w:rsid w:val="002F313E"/>
    <w:rsid w:val="003014A9"/>
    <w:rsid w:val="003048CD"/>
    <w:rsid w:val="003059FA"/>
    <w:rsid w:val="003130F1"/>
    <w:rsid w:val="00316B88"/>
    <w:rsid w:val="003266A1"/>
    <w:rsid w:val="0032713C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0C83"/>
    <w:rsid w:val="003D15BF"/>
    <w:rsid w:val="003D236C"/>
    <w:rsid w:val="003D38C5"/>
    <w:rsid w:val="003D4BDC"/>
    <w:rsid w:val="003E43EB"/>
    <w:rsid w:val="003E79AD"/>
    <w:rsid w:val="003F1FC3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8F9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90F80"/>
    <w:rsid w:val="005A3BC6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56FB8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4865"/>
    <w:rsid w:val="006F6779"/>
    <w:rsid w:val="007208C8"/>
    <w:rsid w:val="0072422E"/>
    <w:rsid w:val="00727C54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B1142"/>
    <w:rsid w:val="007B6DEB"/>
    <w:rsid w:val="007C0F92"/>
    <w:rsid w:val="007C2DC4"/>
    <w:rsid w:val="007C4F24"/>
    <w:rsid w:val="007D11C5"/>
    <w:rsid w:val="007F0C53"/>
    <w:rsid w:val="007F26EA"/>
    <w:rsid w:val="007F58C2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80E"/>
    <w:rsid w:val="00883F8C"/>
    <w:rsid w:val="00892A64"/>
    <w:rsid w:val="00897F5A"/>
    <w:rsid w:val="008A0E5D"/>
    <w:rsid w:val="008B4F5E"/>
    <w:rsid w:val="008C1DE8"/>
    <w:rsid w:val="008C7653"/>
    <w:rsid w:val="008D1751"/>
    <w:rsid w:val="008D443E"/>
    <w:rsid w:val="008D688E"/>
    <w:rsid w:val="008E3477"/>
    <w:rsid w:val="008E46FD"/>
    <w:rsid w:val="008F5B55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9F5023"/>
    <w:rsid w:val="00A02279"/>
    <w:rsid w:val="00A03BD7"/>
    <w:rsid w:val="00A2716E"/>
    <w:rsid w:val="00A32B73"/>
    <w:rsid w:val="00A33EA3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A5CD1"/>
    <w:rsid w:val="00AB527F"/>
    <w:rsid w:val="00AC6799"/>
    <w:rsid w:val="00AC7343"/>
    <w:rsid w:val="00AC7428"/>
    <w:rsid w:val="00AE494A"/>
    <w:rsid w:val="00AF44FF"/>
    <w:rsid w:val="00B1485A"/>
    <w:rsid w:val="00B53F83"/>
    <w:rsid w:val="00B546EB"/>
    <w:rsid w:val="00B63D23"/>
    <w:rsid w:val="00B64C00"/>
    <w:rsid w:val="00B852AD"/>
    <w:rsid w:val="00B90A7A"/>
    <w:rsid w:val="00B9593A"/>
    <w:rsid w:val="00BA072D"/>
    <w:rsid w:val="00BA10A4"/>
    <w:rsid w:val="00BB2207"/>
    <w:rsid w:val="00BD16F1"/>
    <w:rsid w:val="00BD2ED2"/>
    <w:rsid w:val="00BD48CD"/>
    <w:rsid w:val="00BD5ACB"/>
    <w:rsid w:val="00BE7BA6"/>
    <w:rsid w:val="00BF093C"/>
    <w:rsid w:val="00BF7485"/>
    <w:rsid w:val="00C031B1"/>
    <w:rsid w:val="00C03D7A"/>
    <w:rsid w:val="00C24C61"/>
    <w:rsid w:val="00C25250"/>
    <w:rsid w:val="00C32627"/>
    <w:rsid w:val="00C33AF5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C797A"/>
    <w:rsid w:val="00CD2187"/>
    <w:rsid w:val="00CF26E9"/>
    <w:rsid w:val="00CF3ED1"/>
    <w:rsid w:val="00D04923"/>
    <w:rsid w:val="00D10C2A"/>
    <w:rsid w:val="00D14E14"/>
    <w:rsid w:val="00D23494"/>
    <w:rsid w:val="00D26B06"/>
    <w:rsid w:val="00D3715D"/>
    <w:rsid w:val="00D44D27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973D8"/>
    <w:rsid w:val="00D97D92"/>
    <w:rsid w:val="00DA1368"/>
    <w:rsid w:val="00DA13ED"/>
    <w:rsid w:val="00DA2D4C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645"/>
    <w:rsid w:val="00E71CBF"/>
    <w:rsid w:val="00E85483"/>
    <w:rsid w:val="00E90FD0"/>
    <w:rsid w:val="00EC2F9B"/>
    <w:rsid w:val="00EC395E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22F67"/>
    <w:rsid w:val="00F31268"/>
    <w:rsid w:val="00F327B0"/>
    <w:rsid w:val="00F358C6"/>
    <w:rsid w:val="00F42B7D"/>
    <w:rsid w:val="00F43E70"/>
    <w:rsid w:val="00F54626"/>
    <w:rsid w:val="00F636DE"/>
    <w:rsid w:val="00F652A1"/>
    <w:rsid w:val="00F80934"/>
    <w:rsid w:val="00F83C0C"/>
    <w:rsid w:val="00F86C1E"/>
    <w:rsid w:val="00FA377A"/>
    <w:rsid w:val="00FA6033"/>
    <w:rsid w:val="00FC31DB"/>
    <w:rsid w:val="00FC5B6B"/>
    <w:rsid w:val="00FC5F81"/>
    <w:rsid w:val="00FD2B2E"/>
    <w:rsid w:val="00FD430D"/>
    <w:rsid w:val="00FD554D"/>
    <w:rsid w:val="00FD5B49"/>
    <w:rsid w:val="00FE0BBF"/>
    <w:rsid w:val="00FE57B8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Revision">
    <w:name w:val="Revision"/>
    <w:hidden/>
    <w:uiPriority w:val="99"/>
    <w:semiHidden/>
    <w:rsid w:val="00C32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6CF0-49A9-401A-87AA-980DAE4AF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BF690-656B-4903-86D0-7FD8FD000EAE}"/>
</file>

<file path=customXml/itemProps3.xml><?xml version="1.0" encoding="utf-8"?>
<ds:datastoreItem xmlns:ds="http://schemas.openxmlformats.org/officeDocument/2006/customXml" ds:itemID="{DC1BD127-F673-4A67-98E8-D668907586EC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8BF154E0-7A2B-DC47-AB23-45FDAD25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11</cp:revision>
  <cp:lastPrinted>2016-08-23T12:28:00Z</cp:lastPrinted>
  <dcterms:created xsi:type="dcterms:W3CDTF">2022-06-27T13:25:00Z</dcterms:created>
  <dcterms:modified xsi:type="dcterms:W3CDTF">2023-08-25T15:35:00Z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