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1546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634"/>
        <w:gridCol w:w="4278"/>
      </w:tblGrid>
      <w:tr w:rsidR="00EE29C2" w:rsidRPr="00447A3A" w14:paraId="2E39B3F8" w14:textId="77777777" w:rsidTr="00447A3A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B091BD3" w:rsidR="00EE29C2" w:rsidRPr="00E345C5" w:rsidRDefault="00A11572" w:rsidP="00447A3A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E345C5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 : déterminer 10 ou des multiples de 10 de moins</w:t>
            </w:r>
          </w:p>
        </w:tc>
      </w:tr>
      <w:tr w:rsidR="00661689" w:rsidRPr="00447A3A" w14:paraId="76008433" w14:textId="77777777" w:rsidTr="00447A3A">
        <w:trPr>
          <w:trHeight w:hRule="exact" w:val="1908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7DB202C" w14:textId="6BCBF5B6" w:rsidR="00BE3E9E" w:rsidRPr="009574A6" w:rsidRDefault="009574A6" w:rsidP="00447A3A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9574A6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6704" behindDoc="0" locked="0" layoutInCell="1" allowOverlap="1" wp14:anchorId="0A9E3304" wp14:editId="3A351B9D">
                      <wp:simplePos x="0" y="0"/>
                      <wp:positionH relativeFrom="column">
                        <wp:posOffset>177165</wp:posOffset>
                      </wp:positionH>
                      <wp:positionV relativeFrom="paragraph">
                        <wp:posOffset>462915</wp:posOffset>
                      </wp:positionV>
                      <wp:extent cx="2266950" cy="695325"/>
                      <wp:effectExtent l="0" t="0" r="0" b="9525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66950" cy="695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50A80C" w14:textId="5151A053" w:rsidR="009574A6" w:rsidRDefault="009574A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43806785" wp14:editId="079912DA">
                                        <wp:extent cx="2114550" cy="631200"/>
                                        <wp:effectExtent l="0" t="0" r="0" b="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fg01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23334" cy="63382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9E330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3.95pt;margin-top:36.45pt;width:178.5pt;height:54.7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" stroked="f">
                      <v:textbox>
                        <w:txbxContent>
                          <w:p w14:paraId="3050A80C" w14:textId="5151A053" w:rsidR="009574A6" w:rsidRDefault="009574A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43806785" wp14:editId="079912DA">
                                  <wp:extent cx="2114550" cy="63120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fg01_nINT_a06_ma2_tc-FR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23334" cy="6338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3 fois pour déterminer 10 ou des multiples de 10 de moins qu’un nombre (il modélise avec des jetons/des cubes).</w:t>
            </w:r>
          </w:p>
        </w:tc>
        <w:tc>
          <w:tcPr>
            <w:tcW w:w="463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F95AA5C" w14:textId="04357AD7" w:rsidR="00BE3E9E" w:rsidRPr="009574A6" w:rsidRDefault="009574A6" w:rsidP="00447A3A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9574A6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5680" behindDoc="0" locked="0" layoutInCell="1" allowOverlap="1" wp14:anchorId="32D8F054" wp14:editId="1631532D">
                      <wp:simplePos x="0" y="0"/>
                      <wp:positionH relativeFrom="column">
                        <wp:posOffset>368935</wp:posOffset>
                      </wp:positionH>
                      <wp:positionV relativeFrom="paragraph">
                        <wp:posOffset>462915</wp:posOffset>
                      </wp:positionV>
                      <wp:extent cx="2057400" cy="666750"/>
                      <wp:effectExtent l="0" t="0" r="0" b="0"/>
                      <wp:wrapNone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7400" cy="666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F2EDC4" w14:textId="654B7C52" w:rsidR="009574A6" w:rsidRDefault="009574A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1BED4D01" wp14:editId="6FC2BB2C">
                                        <wp:extent cx="1884380" cy="561975"/>
                                        <wp:effectExtent l="0" t="0" r="1905" b="0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fg02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87963" cy="5630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D8F054" id="_x0000_s1027" type="#_x0000_t202" style="position:absolute;left:0;text-align:left;margin-left:29.05pt;margin-top:36.45pt;width:162pt;height:52.5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" stroked="f">
                      <v:textbox>
                        <w:txbxContent>
                          <w:p w14:paraId="04F2EDC4" w14:textId="654B7C52" w:rsidR="009574A6" w:rsidRDefault="009574A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1BED4D01" wp14:editId="6FC2BB2C">
                                  <wp:extent cx="1884380" cy="561975"/>
                                  <wp:effectExtent l="0" t="0" r="1905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fg02_nINT_a06_ma2_tc-FR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87963" cy="5630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à rebours pour déterminer 10 ou des multiples de 10 de moins qu’un nombre (il modélise avec des jetons/des cubes).</w:t>
            </w:r>
          </w:p>
        </w:tc>
        <w:tc>
          <w:tcPr>
            <w:tcW w:w="427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3EB05B" w14:textId="0E658DE1" w:rsidR="00BE3E9E" w:rsidRPr="00BA1B21" w:rsidRDefault="00BA1B21" w:rsidP="00447A3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BA1B21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8752" behindDoc="0" locked="0" layoutInCell="1" allowOverlap="1" wp14:anchorId="690097B3" wp14:editId="336A6171">
                      <wp:simplePos x="0" y="0"/>
                      <wp:positionH relativeFrom="column">
                        <wp:posOffset>426720</wp:posOffset>
                      </wp:positionH>
                      <wp:positionV relativeFrom="paragraph">
                        <wp:posOffset>443865</wp:posOffset>
                      </wp:positionV>
                      <wp:extent cx="1752600" cy="715645"/>
                      <wp:effectExtent l="0" t="0" r="0" b="8255"/>
                      <wp:wrapNone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715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CAD775" w14:textId="2518E7AA" w:rsidR="00BA1B21" w:rsidRDefault="00BA1B21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477C3874" wp14:editId="30F1BA3F">
                                        <wp:extent cx="1646738" cy="650240"/>
                                        <wp:effectExtent l="0" t="0" r="0" b="0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3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648843" cy="65107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0097B3" id="_x0000_s1028" type="#_x0000_t202" style="position:absolute;left:0;text-align:left;margin-left:33.6pt;margin-top:34.95pt;width:138pt;height:56.3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" stroked="f">
                      <v:textbox>
                        <w:txbxContent>
                          <w:p w14:paraId="5ECAD775" w14:textId="2518E7AA" w:rsidR="00BA1B21" w:rsidRDefault="00BA1B21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477C3874" wp14:editId="30F1BA3F">
                                  <wp:extent cx="1646738" cy="65024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3_nINT_a06_ma2_tc-FR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48843" cy="6510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compte à rebours par unités sur une grille de 100 pour déterminer 10 ou des multiples de 10 de moins qu’un nombre.</w:t>
            </w:r>
          </w:p>
        </w:tc>
      </w:tr>
      <w:tr w:rsidR="00EE29C2" w:rsidRPr="00E345C5" w14:paraId="01BA3F47" w14:textId="77777777" w:rsidTr="00447A3A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4E89DEC0" w:rsidR="00EE29C2" w:rsidRPr="00E345C5" w:rsidRDefault="00EE29C2" w:rsidP="00447A3A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11572"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345C5" w14:paraId="06EBD03A" w14:textId="77777777" w:rsidTr="00447A3A">
        <w:trPr>
          <w:trHeight w:val="1768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E345C5" w:rsidRDefault="0092323E" w:rsidP="00447A3A">
            <w:pPr>
              <w:rPr>
                <w:noProof/>
                <w:lang w:val="fr-FR" w:eastAsia="en-CA"/>
              </w:rPr>
            </w:pPr>
          </w:p>
        </w:tc>
        <w:tc>
          <w:tcPr>
            <w:tcW w:w="4634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E345C5" w:rsidRDefault="0092323E" w:rsidP="00447A3A">
            <w:pPr>
              <w:rPr>
                <w:noProof/>
                <w:lang w:val="fr-FR" w:eastAsia="en-CA"/>
              </w:rPr>
            </w:pPr>
          </w:p>
        </w:tc>
        <w:tc>
          <w:tcPr>
            <w:tcW w:w="427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E345C5" w:rsidRDefault="0092323E" w:rsidP="00447A3A">
            <w:pPr>
              <w:rPr>
                <w:noProof/>
                <w:lang w:val="fr-FR" w:eastAsia="en-CA"/>
              </w:rPr>
            </w:pPr>
          </w:p>
        </w:tc>
      </w:tr>
      <w:tr w:rsidR="00DB4EC8" w:rsidRPr="00E345C5" w14:paraId="0D590949" w14:textId="77777777" w:rsidTr="00447A3A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E345C5" w:rsidRDefault="00DB4EC8" w:rsidP="00447A3A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634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E345C5" w:rsidRDefault="00DB4EC8" w:rsidP="00447A3A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27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E345C5" w:rsidRDefault="00DB4EC8" w:rsidP="00447A3A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447A3A" w14:paraId="72AC45F2" w14:textId="77777777" w:rsidTr="00447A3A">
        <w:trPr>
          <w:trHeight w:hRule="exact" w:val="2608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40B9AF2" w14:textId="02F6D36D" w:rsidR="00BE3E9E" w:rsidRPr="00FA64B8" w:rsidRDefault="00FA64B8" w:rsidP="00447A3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A64B8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9776" behindDoc="0" locked="0" layoutInCell="1" allowOverlap="1" wp14:anchorId="5219A163" wp14:editId="7C8B205B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712470</wp:posOffset>
                      </wp:positionV>
                      <wp:extent cx="1943100" cy="894715"/>
                      <wp:effectExtent l="0" t="0" r="0" b="635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0" cy="894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82C03D" w14:textId="614D0461" w:rsidR="00FA64B8" w:rsidRDefault="00FA64B8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2ADE084" wp14:editId="4C1EFBCD">
                                        <wp:extent cx="1818254" cy="790575"/>
                                        <wp:effectExtent l="0" t="0" r="0" b="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04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36823" cy="79864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19A163" id="_x0000_s1029" type="#_x0000_t202" style="position:absolute;left:0;text-align:left;margin-left:31.2pt;margin-top:56.1pt;width:153pt;height:70.45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" stroked="f">
                      <v:textbox>
                        <w:txbxContent>
                          <w:p w14:paraId="0482C03D" w14:textId="614D0461" w:rsidR="00FA64B8" w:rsidRDefault="00FA64B8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2ADE084" wp14:editId="4C1EFBCD">
                                  <wp:extent cx="1818254" cy="790575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04_nINT_a06_ma2_tc-FR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6823" cy="7986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fait des sauts de 10 à rebours sur </w:t>
            </w:r>
            <w:r w:rsidR="0032468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une grille de 100 pour déterminer 10 ou des multiples de 10 de moins qu’un nombre, mais ne réalise pas comment le chiffre des dizaines change.</w:t>
            </w:r>
          </w:p>
        </w:tc>
        <w:tc>
          <w:tcPr>
            <w:tcW w:w="463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ED580B" w14:textId="16914A40" w:rsidR="000B428B" w:rsidRPr="00FA64B8" w:rsidRDefault="00FA64B8" w:rsidP="00447A3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A64B8"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s">
                  <w:drawing>
                    <wp:anchor distT="45720" distB="45720" distL="114300" distR="114300" simplePos="0" relativeHeight="251657728" behindDoc="0" locked="0" layoutInCell="1" allowOverlap="1" wp14:anchorId="1DBA3385" wp14:editId="4E686C0A">
                      <wp:simplePos x="0" y="0"/>
                      <wp:positionH relativeFrom="column">
                        <wp:posOffset>435610</wp:posOffset>
                      </wp:positionH>
                      <wp:positionV relativeFrom="paragraph">
                        <wp:posOffset>731520</wp:posOffset>
                      </wp:positionV>
                      <wp:extent cx="1943100" cy="875665"/>
                      <wp:effectExtent l="0" t="0" r="0" b="635"/>
                      <wp:wrapNone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0" cy="8756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6985EB" w14:textId="53F7F07A" w:rsidR="00FA64B8" w:rsidRDefault="00FA64B8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9D15262" wp14:editId="4ED60BBB">
                                        <wp:extent cx="1847850" cy="818018"/>
                                        <wp:effectExtent l="0" t="0" r="0" b="1270"/>
                                        <wp:docPr id="18" name="Picture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fg05_nINT_a06_ma2_tc-FR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67429" cy="8266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BA3385" id="_x0000_s1030" type="#_x0000_t202" style="position:absolute;left:0;text-align:left;margin-left:34.3pt;margin-top:57.6pt;width:153pt;height:68.9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" stroked="f">
                      <v:textbox>
                        <w:txbxContent>
                          <w:p w14:paraId="3F6985EB" w14:textId="53F7F07A" w:rsidR="00FA64B8" w:rsidRDefault="00FA64B8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9D15262" wp14:editId="4ED60BBB">
                                  <wp:extent cx="1847850" cy="818018"/>
                                  <wp:effectExtent l="0" t="0" r="0" b="127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fg05_nINT_a06_ma2_tc-FR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67429" cy="8266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14F5D"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fait des sauts de 10 à rebours sur une grille de 100 pour déterminer 10 ou des multiples de 10 de moins qu’un nombre, et il s’aperçoit que le chiffre des dizaines diminue de 1 pour chaque dizaine qu’il retire.</w:t>
            </w:r>
          </w:p>
        </w:tc>
        <w:tc>
          <w:tcPr>
            <w:tcW w:w="427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A2B2A5" w14:textId="10FEB5CE" w:rsidR="00BE7BA6" w:rsidRPr="00E345C5" w:rsidRDefault="00014F5D" w:rsidP="00447A3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E345C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détermine 10 ou des multiples de 10 de moins qu’un nombre avec aisance, sans utiliser la grille de 100.</w:t>
            </w:r>
          </w:p>
        </w:tc>
      </w:tr>
      <w:tr w:rsidR="00BE7BA6" w:rsidRPr="00E345C5" w14:paraId="2990543E" w14:textId="77777777" w:rsidTr="00447A3A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5B3BDFE6" w:rsidR="00BE7BA6" w:rsidRPr="00E345C5" w:rsidRDefault="00BE7BA6" w:rsidP="00447A3A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11572"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345C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345C5" w14:paraId="2FDA25CD" w14:textId="77777777" w:rsidTr="00447A3A">
        <w:trPr>
          <w:trHeight w:val="1629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E345C5" w:rsidRDefault="0092323E" w:rsidP="00447A3A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34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E345C5" w:rsidRDefault="0092323E" w:rsidP="00447A3A">
            <w:pPr>
              <w:rPr>
                <w:noProof/>
                <w:lang w:val="fr-FR" w:eastAsia="en-CA"/>
              </w:rPr>
            </w:pPr>
          </w:p>
        </w:tc>
        <w:tc>
          <w:tcPr>
            <w:tcW w:w="427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E345C5" w:rsidRDefault="0092323E" w:rsidP="00447A3A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E345C5" w:rsidRDefault="00F10556" w:rsidP="00FD2B2E">
      <w:pPr>
        <w:rPr>
          <w:lang w:val="fr-FR"/>
        </w:rPr>
      </w:pPr>
    </w:p>
    <w:sectPr w:rsidR="00F10556" w:rsidRPr="00E345C5" w:rsidSect="00E71CBF">
      <w:headerReference w:type="default" r:id="rId18"/>
      <w:footerReference w:type="default" r:id="rId19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4BD2A4" w14:textId="77777777" w:rsidR="00094625" w:rsidRDefault="00094625" w:rsidP="00CA2529">
      <w:pPr>
        <w:spacing w:after="0" w:line="240" w:lineRule="auto"/>
      </w:pPr>
      <w:r>
        <w:separator/>
      </w:r>
    </w:p>
  </w:endnote>
  <w:endnote w:type="continuationSeparator" w:id="0">
    <w:p w14:paraId="1180A985" w14:textId="77777777" w:rsidR="00094625" w:rsidRDefault="00094625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38B85C85" w:rsidR="0028676E" w:rsidRPr="009574A6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9574A6">
      <w:rPr>
        <w:rFonts w:ascii="Arial" w:hAnsi="Arial" w:cs="Arial"/>
        <w:b/>
        <w:sz w:val="15"/>
        <w:szCs w:val="15"/>
        <w:lang w:val="fr-CA"/>
      </w:rPr>
      <w:t>M</w:t>
    </w:r>
    <w:r w:rsidR="00014F5D" w:rsidRPr="009574A6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9574A6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9574A6">
      <w:rPr>
        <w:rFonts w:ascii="Arial" w:hAnsi="Arial" w:cs="Arial"/>
        <w:b/>
        <w:sz w:val="15"/>
        <w:szCs w:val="15"/>
        <w:lang w:val="fr-CA"/>
      </w:rPr>
      <w:t>2</w:t>
    </w:r>
    <w:r w:rsidRPr="009574A6">
      <w:rPr>
        <w:rFonts w:ascii="Arial" w:hAnsi="Arial" w:cs="Arial"/>
        <w:sz w:val="15"/>
        <w:szCs w:val="15"/>
        <w:lang w:val="fr-CA"/>
      </w:rPr>
      <w:tab/>
    </w:r>
    <w:r w:rsidR="00014F5D" w:rsidRPr="009574A6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9574A6">
      <w:rPr>
        <w:rFonts w:ascii="Arial" w:hAnsi="Arial" w:cs="Arial"/>
        <w:sz w:val="15"/>
        <w:szCs w:val="15"/>
        <w:lang w:val="fr-CA"/>
      </w:rPr>
      <w:t xml:space="preserve">. </w:t>
    </w:r>
    <w:r w:rsidRPr="009574A6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F065A">
      <w:rPr>
        <w:rFonts w:ascii="Arial" w:hAnsi="Arial" w:cs="Arial"/>
        <w:sz w:val="15"/>
        <w:szCs w:val="15"/>
        <w:lang w:val="fr-CA"/>
      </w:rPr>
      <w:t xml:space="preserve"> Copyright © 202</w:t>
    </w:r>
    <w:r w:rsidR="0006161C">
      <w:rPr>
        <w:rFonts w:ascii="Arial" w:hAnsi="Arial" w:cs="Arial"/>
        <w:sz w:val="15"/>
        <w:szCs w:val="15"/>
        <w:lang w:val="fr-CA"/>
      </w:rPr>
      <w:t>3</w:t>
    </w:r>
    <w:r w:rsidRPr="009574A6">
      <w:rPr>
        <w:rFonts w:ascii="Arial" w:hAnsi="Arial" w:cs="Arial"/>
        <w:sz w:val="15"/>
        <w:szCs w:val="15"/>
        <w:lang w:val="fr-CA"/>
      </w:rPr>
      <w:t xml:space="preserve"> Pearson Canada Inc.</w:t>
    </w:r>
    <w:r w:rsidRPr="009574A6">
      <w:rPr>
        <w:rFonts w:ascii="Arial" w:hAnsi="Arial" w:cs="Arial"/>
        <w:sz w:val="15"/>
        <w:szCs w:val="15"/>
        <w:lang w:val="fr-CA"/>
      </w:rPr>
      <w:tab/>
    </w:r>
    <w:r w:rsidR="00014F5D" w:rsidRPr="009574A6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9574A6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F4F37" w14:textId="77777777" w:rsidR="00094625" w:rsidRDefault="00094625" w:rsidP="00CA2529">
      <w:pPr>
        <w:spacing w:after="0" w:line="240" w:lineRule="auto"/>
      </w:pPr>
      <w:r>
        <w:separator/>
      </w:r>
    </w:p>
  </w:footnote>
  <w:footnote w:type="continuationSeparator" w:id="0">
    <w:p w14:paraId="1009B42F" w14:textId="77777777" w:rsidR="00094625" w:rsidRDefault="00094625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76B1AFDB" w:rsidR="00E613E3" w:rsidRPr="00180C78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5553365E">
              <wp:simplePos x="0" y="0"/>
              <wp:positionH relativeFrom="column">
                <wp:posOffset>-13335</wp:posOffset>
              </wp:positionH>
              <wp:positionV relativeFrom="paragraph">
                <wp:posOffset>110490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4A4EBC2" w:rsidR="00E613E3" w:rsidRPr="00CB2021" w:rsidRDefault="00A11572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Le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nombre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1" type="#_x0000_t202" style="position:absolute;margin-left:-1.05pt;margin-top:8.7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" filled="f" stroked="f">
              <v:textbox>
                <w:txbxContent>
                  <w:p w14:paraId="2521030B" w14:textId="74A4EBC2" w:rsidR="00E613E3" w:rsidRPr="00CB2021" w:rsidRDefault="00A1157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nombre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D1562C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" adj="18578" fillcolor="#a5a5a5 [2092]" strokecolor="#1f4d78 [1604]"/>
          </w:pict>
        </mc:Fallback>
      </mc:AlternateContent>
    </w:r>
    <w:r w:rsidR="00E45E3B" w:rsidRPr="00180C78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A5F6B2"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" adj="18705" fillcolor="#d8d8d8 [2732]" strokecolor="#1f4d78 [1604]" strokeweight="1pt"/>
          </w:pict>
        </mc:Fallback>
      </mc:AlternateContent>
    </w:r>
    <w:r w:rsidR="00CA2529" w:rsidRPr="00180C78">
      <w:rPr>
        <w:lang w:val="fr-FR"/>
      </w:rPr>
      <w:tab/>
    </w:r>
    <w:r w:rsidR="00CA2529" w:rsidRPr="00180C78">
      <w:rPr>
        <w:lang w:val="fr-FR"/>
      </w:rPr>
      <w:tab/>
    </w:r>
    <w:r w:rsidR="00CA2529" w:rsidRPr="00180C78">
      <w:rPr>
        <w:lang w:val="fr-FR"/>
      </w:rPr>
      <w:tab/>
    </w:r>
    <w:r w:rsidR="00207CC0" w:rsidRPr="00180C78">
      <w:rPr>
        <w:lang w:val="fr-FR"/>
      </w:rPr>
      <w:tab/>
    </w:r>
    <w:r w:rsidR="00FD2B2E" w:rsidRPr="00180C78">
      <w:rPr>
        <w:lang w:val="fr-FR"/>
      </w:rPr>
      <w:tab/>
    </w:r>
    <w:r w:rsidR="00A11572" w:rsidRPr="00180C78">
      <w:rPr>
        <w:rFonts w:ascii="Arial" w:hAnsi="Arial" w:cs="Arial"/>
        <w:b/>
        <w:sz w:val="36"/>
        <w:szCs w:val="36"/>
        <w:lang w:val="fr-FR"/>
      </w:rPr>
      <w:t>Fiche</w:t>
    </w:r>
    <w:r w:rsidR="00E613E3" w:rsidRPr="00180C78">
      <w:rPr>
        <w:rFonts w:ascii="Arial" w:hAnsi="Arial" w:cs="Arial"/>
        <w:b/>
        <w:sz w:val="36"/>
        <w:szCs w:val="36"/>
        <w:lang w:val="fr-FR"/>
      </w:rPr>
      <w:t xml:space="preserve"> </w:t>
    </w:r>
    <w:r w:rsidR="000B428B" w:rsidRPr="00180C78">
      <w:rPr>
        <w:rFonts w:ascii="Arial" w:hAnsi="Arial" w:cs="Arial"/>
        <w:b/>
        <w:sz w:val="36"/>
        <w:szCs w:val="36"/>
        <w:lang w:val="fr-FR"/>
      </w:rPr>
      <w:t>1</w:t>
    </w:r>
    <w:r w:rsidR="0006161C">
      <w:rPr>
        <w:rFonts w:ascii="Arial" w:hAnsi="Arial" w:cs="Arial"/>
        <w:b/>
        <w:sz w:val="36"/>
        <w:szCs w:val="36"/>
        <w:lang w:val="fr-FR"/>
      </w:rPr>
      <w:t>1</w:t>
    </w:r>
    <w:r w:rsidR="00A11572" w:rsidRPr="00180C78">
      <w:rPr>
        <w:rFonts w:ascii="Arial" w:hAnsi="Arial" w:cs="Arial"/>
        <w:b/>
        <w:sz w:val="36"/>
        <w:szCs w:val="36"/>
        <w:lang w:val="fr-FR"/>
      </w:rPr>
      <w:t> </w:t>
    </w:r>
    <w:r w:rsidR="00E613E3" w:rsidRPr="00180C78">
      <w:rPr>
        <w:rFonts w:ascii="Arial" w:hAnsi="Arial" w:cs="Arial"/>
        <w:b/>
        <w:sz w:val="36"/>
        <w:szCs w:val="36"/>
        <w:lang w:val="fr-FR"/>
      </w:rPr>
      <w:t xml:space="preserve">: </w:t>
    </w:r>
    <w:r w:rsidR="00A11572" w:rsidRPr="00180C78">
      <w:rPr>
        <w:rFonts w:ascii="Arial" w:hAnsi="Arial" w:cs="Arial"/>
        <w:b/>
        <w:sz w:val="36"/>
        <w:szCs w:val="36"/>
        <w:lang w:val="fr-FR"/>
      </w:rPr>
      <w:t>Évaluation de l’activité d’i</w:t>
    </w:r>
    <w:r w:rsidR="00DF1C8E" w:rsidRPr="00180C78">
      <w:rPr>
        <w:rFonts w:ascii="Arial" w:hAnsi="Arial" w:cs="Arial"/>
        <w:b/>
        <w:sz w:val="36"/>
        <w:szCs w:val="36"/>
        <w:lang w:val="fr-FR"/>
      </w:rPr>
      <w:t xml:space="preserve">ntervention </w:t>
    </w:r>
    <w:r w:rsidR="0006161C">
      <w:rPr>
        <w:rFonts w:ascii="Arial" w:hAnsi="Arial" w:cs="Arial"/>
        <w:b/>
        <w:sz w:val="36"/>
        <w:szCs w:val="36"/>
        <w:lang w:val="fr-FR"/>
      </w:rPr>
      <w:t>5</w:t>
    </w:r>
  </w:p>
  <w:p w14:paraId="4033973E" w14:textId="337AD6D2" w:rsidR="00CA2529" w:rsidRPr="00180C78" w:rsidRDefault="00A11572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180C78">
      <w:rPr>
        <w:rFonts w:ascii="Arial" w:hAnsi="Arial" w:cs="Arial"/>
        <w:b/>
        <w:sz w:val="28"/>
        <w:szCs w:val="28"/>
        <w:lang w:val="fr-FR"/>
      </w:rPr>
      <w:t>Retirer des dizaines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47572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2706"/>
    <w:rsid w:val="00003B44"/>
    <w:rsid w:val="00014F5D"/>
    <w:rsid w:val="00050E5C"/>
    <w:rsid w:val="0006161C"/>
    <w:rsid w:val="0008174D"/>
    <w:rsid w:val="00094625"/>
    <w:rsid w:val="00097C8F"/>
    <w:rsid w:val="000B428B"/>
    <w:rsid w:val="000C2970"/>
    <w:rsid w:val="000C7349"/>
    <w:rsid w:val="000F43C1"/>
    <w:rsid w:val="00112FF1"/>
    <w:rsid w:val="00180C78"/>
    <w:rsid w:val="00192706"/>
    <w:rsid w:val="001A7920"/>
    <w:rsid w:val="001B7F0D"/>
    <w:rsid w:val="00207CC0"/>
    <w:rsid w:val="00222C4C"/>
    <w:rsid w:val="00254851"/>
    <w:rsid w:val="00256B95"/>
    <w:rsid w:val="00270D20"/>
    <w:rsid w:val="0028676E"/>
    <w:rsid w:val="002C432C"/>
    <w:rsid w:val="002C4CB2"/>
    <w:rsid w:val="003014A9"/>
    <w:rsid w:val="00324680"/>
    <w:rsid w:val="00345039"/>
    <w:rsid w:val="003D4438"/>
    <w:rsid w:val="00447A3A"/>
    <w:rsid w:val="00483555"/>
    <w:rsid w:val="0052693C"/>
    <w:rsid w:val="00543A9A"/>
    <w:rsid w:val="00581577"/>
    <w:rsid w:val="005B3A77"/>
    <w:rsid w:val="005B7D0F"/>
    <w:rsid w:val="006567E9"/>
    <w:rsid w:val="00661689"/>
    <w:rsid w:val="00696ABC"/>
    <w:rsid w:val="00741178"/>
    <w:rsid w:val="00764E1B"/>
    <w:rsid w:val="007A6B78"/>
    <w:rsid w:val="007D6D69"/>
    <w:rsid w:val="007F065A"/>
    <w:rsid w:val="00815091"/>
    <w:rsid w:val="00832B16"/>
    <w:rsid w:val="0092323E"/>
    <w:rsid w:val="009304D0"/>
    <w:rsid w:val="009574A6"/>
    <w:rsid w:val="00994C77"/>
    <w:rsid w:val="00997E88"/>
    <w:rsid w:val="009B6FF8"/>
    <w:rsid w:val="00A11572"/>
    <w:rsid w:val="00A43E96"/>
    <w:rsid w:val="00AE494A"/>
    <w:rsid w:val="00B9593A"/>
    <w:rsid w:val="00BA072D"/>
    <w:rsid w:val="00BA10A4"/>
    <w:rsid w:val="00BA1B21"/>
    <w:rsid w:val="00BD5ACB"/>
    <w:rsid w:val="00BE1040"/>
    <w:rsid w:val="00BE3E9E"/>
    <w:rsid w:val="00BE7BA6"/>
    <w:rsid w:val="00C25D08"/>
    <w:rsid w:val="00C72956"/>
    <w:rsid w:val="00C85AE2"/>
    <w:rsid w:val="00C957B8"/>
    <w:rsid w:val="00CA2529"/>
    <w:rsid w:val="00CB2021"/>
    <w:rsid w:val="00CF3ED1"/>
    <w:rsid w:val="00D7596A"/>
    <w:rsid w:val="00DA1368"/>
    <w:rsid w:val="00DB4EC8"/>
    <w:rsid w:val="00DD6F23"/>
    <w:rsid w:val="00DF1C8E"/>
    <w:rsid w:val="00E16179"/>
    <w:rsid w:val="00E21EE5"/>
    <w:rsid w:val="00E345C5"/>
    <w:rsid w:val="00E45E3B"/>
    <w:rsid w:val="00E613E3"/>
    <w:rsid w:val="00E71CBF"/>
    <w:rsid w:val="00E747EC"/>
    <w:rsid w:val="00EE29C2"/>
    <w:rsid w:val="00F10556"/>
    <w:rsid w:val="00F358C6"/>
    <w:rsid w:val="00F666E9"/>
    <w:rsid w:val="00F86C1E"/>
    <w:rsid w:val="00FA5800"/>
    <w:rsid w:val="00FA64B8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B7599CF"/>
  <w15:docId w15:val="{FD0D6290-32DA-44B2-BE4C-74023082F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256B9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6B95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6B95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6B9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6B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0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g"/><Relationship Id="rId5" Type="http://schemas.openxmlformats.org/officeDocument/2006/relationships/webSettings" Target="webSettings.xml"/><Relationship Id="rId15" Type="http://schemas.openxmlformats.org/officeDocument/2006/relationships/image" Target="media/image40.jpg"/><Relationship Id="rId10" Type="http://schemas.openxmlformats.org/officeDocument/2006/relationships/image" Target="media/image2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image" Target="media/image4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D8D7D5-7F8A-467B-98D0-9B2D744D9C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157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Louise McCauley</cp:lastModifiedBy>
  <cp:revision>2</cp:revision>
  <cp:lastPrinted>2016-08-23T12:28:00Z</cp:lastPrinted>
  <dcterms:created xsi:type="dcterms:W3CDTF">2022-08-18T21:04:00Z</dcterms:created>
  <dcterms:modified xsi:type="dcterms:W3CDTF">2022-08-18T21:04:00Z</dcterms:modified>
</cp:coreProperties>
</file>