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D3202B" w:rsidRPr="00C72851" w14:paraId="633DFD54" w14:textId="77777777" w:rsidTr="00C61B89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6D82C0" w14:textId="77777777" w:rsidR="00D3202B" w:rsidRPr="00E15EF2" w:rsidRDefault="00D3202B" w:rsidP="00C61B8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additionner et soustraire des nombres</w:t>
            </w:r>
          </w:p>
        </w:tc>
      </w:tr>
      <w:tr w:rsidR="00D3202B" w:rsidRPr="00903FFA" w14:paraId="4AE14045" w14:textId="77777777" w:rsidTr="00C61B89">
        <w:trPr>
          <w:trHeight w:hRule="exact" w:val="288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2C69D6" w14:textId="77777777" w:rsidR="00D3202B" w:rsidRPr="00E15EF2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lorsqu’il additionne et soustrait des quantités.</w:t>
            </w:r>
          </w:p>
          <w:p w14:paraId="2EE52D48" w14:textId="3264AAE8" w:rsidR="00D3202B" w:rsidRDefault="00D3202B" w:rsidP="00C61B89">
            <w:pPr>
              <w:pStyle w:val="Pa6"/>
              <w:rPr>
                <w:lang w:val="fr-FR"/>
              </w:rPr>
            </w:pPr>
          </w:p>
          <w:p w14:paraId="2906E445" w14:textId="77777777" w:rsidR="00D3202B" w:rsidRPr="0013733D" w:rsidRDefault="00D3202B" w:rsidP="00C61B89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23D5AE" wp14:editId="6332AC3B">
                  <wp:extent cx="1319775" cy="497712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1_n07_a36_ma2_tc-F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79" cy="50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6FFEFD" w14:textId="77777777" w:rsidR="00D3202B" w:rsidRPr="00E15EF2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lorsqu’il additionne et soustrait des quantités.</w:t>
            </w:r>
          </w:p>
          <w:p w14:paraId="4B95F42B" w14:textId="5AFD63A4" w:rsidR="00D3202B" w:rsidRPr="00903FFA" w:rsidRDefault="00D3202B" w:rsidP="00C61B89">
            <w:pPr>
              <w:pStyle w:val="Pa6"/>
              <w:rPr>
                <w:noProof/>
                <w:lang w:val="fr-CA" w:eastAsia="zh-CN"/>
              </w:rPr>
            </w:pPr>
          </w:p>
          <w:p w14:paraId="52C501AB" w14:textId="4A2EC629" w:rsidR="00D3202B" w:rsidRPr="00C72851" w:rsidRDefault="00B12A10" w:rsidP="00C61B89">
            <w:pPr>
              <w:pStyle w:val="Default"/>
              <w:jc w:val="center"/>
              <w:rPr>
                <w:lang w:val="fr-CA" w:eastAsia="zh-CN"/>
              </w:rPr>
            </w:pPr>
            <w:r>
              <w:rPr>
                <w:noProof/>
                <w:lang w:val="fr-CA" w:eastAsia="zh-CN"/>
              </w:rPr>
              <w:drawing>
                <wp:inline distT="0" distB="0" distL="0" distR="0" wp14:anchorId="7F74FB31" wp14:editId="7E271C07">
                  <wp:extent cx="1285200" cy="48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2ab_n7_a36_lm_fg02_fr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DDD41C" w14:textId="77777777" w:rsidR="00D3202B" w:rsidRPr="001C3AC2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3AC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du matériel pour montrer une stratégie lorsqu’il additionne ou soustrait des quantités.</w:t>
            </w:r>
          </w:p>
          <w:p w14:paraId="5B1F31F4" w14:textId="77777777" w:rsidR="00D3202B" w:rsidRPr="00E15EF2" w:rsidRDefault="00D3202B" w:rsidP="00C61B89">
            <w:pPr>
              <w:pStyle w:val="Default"/>
              <w:rPr>
                <w:lang w:val="fr-FR"/>
              </w:rPr>
            </w:pPr>
            <w:r w:rsidRPr="00E15EF2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F0DEEC2" wp14:editId="148D5F7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212725</wp:posOffset>
                  </wp:positionV>
                  <wp:extent cx="1944624" cy="4267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2_n07_a36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CC3A2D" w14:textId="77777777" w:rsidR="00D3202B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E01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réfère aux doubles sous forme d’image et utilise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E01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sommes connues pour additionner et soustraire des quantités.</w:t>
            </w:r>
          </w:p>
          <w:p w14:paraId="73E0B6B2" w14:textId="77777777" w:rsidR="00D3202B" w:rsidRPr="00903FFA" w:rsidRDefault="00D3202B" w:rsidP="00C61B89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0ECDCF84" w14:textId="77777777" w:rsidR="00D3202B" w:rsidRPr="00903FFA" w:rsidRDefault="00D3202B" w:rsidP="00C61B89">
            <w:pPr>
              <w:pStyle w:val="Pa6"/>
              <w:jc w:val="center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  <w:r w:rsidRPr="00903FFA">
              <w:rPr>
                <w:noProof/>
                <w:sz w:val="16"/>
                <w:szCs w:val="16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945404" wp14:editId="6B67D3A0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204470</wp:posOffset>
                      </wp:positionV>
                      <wp:extent cx="923925" cy="619125"/>
                      <wp:effectExtent l="0" t="0" r="9525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058ED" w14:textId="77777777" w:rsidR="00D3202B" w:rsidRDefault="00D3202B" w:rsidP="00D3202B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B4BA7CA" wp14:editId="3070D490">
                                        <wp:extent cx="662642" cy="552450"/>
                                        <wp:effectExtent l="0" t="0" r="444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fg01h_n07_a33_ma2_blm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7831" cy="5567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E945404" id="_x0000_s1028" type="#_x0000_t202" style="position:absolute;left:0;text-align:left;margin-left:75.8pt;margin-top:16.1pt;width:72.7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" stroked="f">
                      <v:textbox>
                        <w:txbxContent>
                          <w:p w14:paraId="5DD058ED" w14:textId="77777777" w:rsidR="00D3202B" w:rsidRDefault="00D3202B" w:rsidP="00D3202B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B4BA7CA" wp14:editId="3070D490">
                                  <wp:extent cx="662642" cy="55245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g01h_n07_a33_ma2_blm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831" cy="556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FFA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92E877B" wp14:editId="591031F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204470</wp:posOffset>
                      </wp:positionV>
                      <wp:extent cx="952500" cy="6191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76C87" w14:textId="77777777" w:rsidR="00D3202B" w:rsidRDefault="00D3202B" w:rsidP="00D320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67BF2C6" wp14:editId="5C1D4F06">
                                        <wp:extent cx="674067" cy="56197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fg01h_n07_a33_ma2_blm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0216" cy="567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92E877B" id="_x0000_s1029" type="#_x0000_t202" style="position:absolute;left:0;text-align:left;margin-left:-1.4pt;margin-top:16.1pt;width: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y4DgIAAPw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" stroked="f">
                      <v:textbox>
                        <w:txbxContent>
                          <w:p w14:paraId="73976C87" w14:textId="77777777" w:rsidR="00D3202B" w:rsidRDefault="00D3202B" w:rsidP="00D320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67BF2C6" wp14:editId="5C1D4F06">
                                  <wp:extent cx="674067" cy="5619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g01h_n07_a33_ma2_blm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216" cy="567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FFA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 8 + 9 = ? »</w:t>
            </w:r>
          </w:p>
          <w:p w14:paraId="089EB061" w14:textId="77777777" w:rsidR="00D3202B" w:rsidRPr="00903FFA" w:rsidRDefault="00D3202B" w:rsidP="00C61B89">
            <w:pPr>
              <w:pStyle w:val="Default"/>
              <w:jc w:val="center"/>
              <w:rPr>
                <w:sz w:val="16"/>
                <w:szCs w:val="16"/>
                <w:lang w:val="fr-FR"/>
              </w:rPr>
            </w:pPr>
            <w:r w:rsidRPr="00903FFA">
              <w:rPr>
                <w:rFonts w:ascii="Arial" w:hAnsi="Arial" w:cs="Arial"/>
                <w:sz w:val="16"/>
                <w:szCs w:val="16"/>
                <w:lang w:val="fr-FR"/>
              </w:rPr>
              <w:t>8 + 8 = 1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D3202B" w:rsidRPr="00E15EF2" w14:paraId="3BF6B905" w14:textId="77777777" w:rsidTr="00C61B89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6B7866" w14:textId="77777777" w:rsidR="00D3202B" w:rsidRPr="00E15EF2" w:rsidRDefault="00D3202B" w:rsidP="00C61B8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3202B" w:rsidRPr="00E15EF2" w14:paraId="4D28912E" w14:textId="77777777" w:rsidTr="00C61B89">
        <w:trPr>
          <w:trHeight w:val="172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324D81A" w14:textId="77777777" w:rsidR="00D3202B" w:rsidRPr="00E15EF2" w:rsidRDefault="00D3202B" w:rsidP="00C61B89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7830469" w14:textId="77777777" w:rsidR="00D3202B" w:rsidRPr="00E15EF2" w:rsidRDefault="00D3202B" w:rsidP="00C61B89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  <w:p w14:paraId="384CF502" w14:textId="77777777" w:rsidR="00D3202B" w:rsidRPr="00E15EF2" w:rsidRDefault="00D3202B" w:rsidP="00C61B89">
            <w:pPr>
              <w:ind w:firstLine="720"/>
              <w:rPr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B60156E" w14:textId="77777777" w:rsidR="00D3202B" w:rsidRPr="00E15EF2" w:rsidRDefault="00D3202B" w:rsidP="00C61B89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02316A5" w14:textId="77777777" w:rsidR="00D3202B" w:rsidRPr="00E15EF2" w:rsidRDefault="00D3202B" w:rsidP="00C61B89">
            <w:pPr>
              <w:rPr>
                <w:noProof/>
                <w:lang w:val="fr-FR" w:eastAsia="en-CA"/>
              </w:rPr>
            </w:pPr>
          </w:p>
        </w:tc>
      </w:tr>
      <w:tr w:rsidR="00D3202B" w:rsidRPr="00E15EF2" w14:paraId="31B7B3FC" w14:textId="77777777" w:rsidTr="00C61B89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856785D" w14:textId="77777777" w:rsidR="00D3202B" w:rsidRPr="00E15EF2" w:rsidRDefault="00D3202B" w:rsidP="00C61B8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8545BC8" w14:textId="77777777" w:rsidR="00D3202B" w:rsidRPr="00E15EF2" w:rsidRDefault="00D3202B" w:rsidP="00C61B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751D2E2" w14:textId="77777777" w:rsidR="00D3202B" w:rsidRPr="00E15EF2" w:rsidRDefault="00D3202B" w:rsidP="00C61B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9141008" w14:textId="77777777" w:rsidR="00D3202B" w:rsidRPr="00E15EF2" w:rsidRDefault="00D3202B" w:rsidP="00C61B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D3202B" w:rsidRPr="00C72851" w14:paraId="25991B53" w14:textId="77777777" w:rsidTr="00C61B89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80A369" w14:textId="77777777" w:rsidR="00D3202B" w:rsidRPr="00262518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625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pour toutes les situations d’addition et de soustraction.</w:t>
            </w:r>
          </w:p>
          <w:p w14:paraId="3509DD52" w14:textId="77777777" w:rsidR="00D3202B" w:rsidRPr="00E15EF2" w:rsidRDefault="00D3202B" w:rsidP="00C61B8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67C5519" w14:textId="77777777" w:rsidR="00D3202B" w:rsidRPr="00E15EF2" w:rsidRDefault="00D3202B" w:rsidP="00C61B89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623DE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J’aime utiliser des doubles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!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D996C4" w14:textId="77777777" w:rsidR="00D3202B" w:rsidRPr="00FB33B9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additionne des quantités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diverses stratégies</w:t>
            </w:r>
            <w:r w:rsidRP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aisance, mais compte à rebours par unités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879D29F" w14:textId="77777777" w:rsidR="00D3202B" w:rsidRPr="00E15EF2" w:rsidRDefault="00D3202B" w:rsidP="00C61B89">
            <w:pPr>
              <w:pStyle w:val="Pa6"/>
              <w:ind w:left="275"/>
              <w:rPr>
                <w:lang w:val="fr-FR"/>
              </w:rPr>
            </w:pPr>
            <w:r w:rsidRPr="003463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91C327" w14:textId="77777777" w:rsidR="00D3202B" w:rsidRPr="00E15EF2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7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additionne et soustrait des quantités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aisance</w:t>
            </w:r>
            <w:r w:rsidRPr="00687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utilise des sommes connues pour résoudre d’autres équations, mais a de la difficulté à expliquer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87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F87B26" w14:textId="77777777" w:rsidR="00D3202B" w:rsidRPr="00E15EF2" w:rsidRDefault="00D3202B" w:rsidP="00C61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D52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quantités, utilise des sommes connues pour résoudre d’autres équations et explique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D52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avec aisance</w:t>
            </w: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D3202B" w:rsidRPr="00E15EF2" w14:paraId="66918320" w14:textId="77777777" w:rsidTr="00C61B89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A13AB" w14:textId="77777777" w:rsidR="00D3202B" w:rsidRPr="00E15EF2" w:rsidRDefault="00D3202B" w:rsidP="00C61B8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3202B" w:rsidRPr="00E15EF2" w14:paraId="4BB0393C" w14:textId="77777777" w:rsidTr="00C61B89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605423" w14:textId="77777777" w:rsidR="00D3202B" w:rsidRPr="00E15EF2" w:rsidRDefault="00D3202B" w:rsidP="00C61B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88CA09" w14:textId="77777777" w:rsidR="00D3202B" w:rsidRPr="00E15EF2" w:rsidRDefault="00D3202B" w:rsidP="00C61B89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BB96E9" w14:textId="77777777" w:rsidR="00D3202B" w:rsidRPr="00E15EF2" w:rsidRDefault="00D3202B" w:rsidP="00C61B89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921BD" w14:textId="77777777" w:rsidR="00D3202B" w:rsidRPr="00E15EF2" w:rsidRDefault="00D3202B" w:rsidP="00C61B89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064AE" w:rsidRDefault="00F10556" w:rsidP="002F142C">
      <w:pPr>
        <w:ind w:right="582"/>
        <w:rPr>
          <w:lang w:val="fr-FR"/>
        </w:rPr>
      </w:pPr>
    </w:p>
    <w:sectPr w:rsidR="00F10556" w:rsidRPr="00B064AE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A36B" w14:textId="77777777" w:rsidR="00B6129A" w:rsidRDefault="00B6129A" w:rsidP="00CA2529">
      <w:pPr>
        <w:spacing w:after="0" w:line="240" w:lineRule="auto"/>
      </w:pPr>
      <w:r>
        <w:separator/>
      </w:r>
    </w:p>
  </w:endnote>
  <w:endnote w:type="continuationSeparator" w:id="0">
    <w:p w14:paraId="1F470438" w14:textId="77777777" w:rsidR="00B6129A" w:rsidRDefault="00B612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694D" w14:textId="77777777" w:rsidR="000008AF" w:rsidRDefault="00000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5F02773" w:rsidR="0028676E" w:rsidRPr="008E653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8E6536">
      <w:rPr>
        <w:rFonts w:ascii="Arial" w:hAnsi="Arial" w:cs="Arial"/>
        <w:b/>
        <w:sz w:val="15"/>
        <w:szCs w:val="15"/>
        <w:lang w:val="fr-CA"/>
      </w:rPr>
      <w:t>M</w:t>
    </w:r>
    <w:r w:rsidR="008B359D" w:rsidRPr="008E6536">
      <w:rPr>
        <w:rFonts w:ascii="Arial" w:hAnsi="Arial" w:cs="Arial"/>
        <w:b/>
        <w:sz w:val="15"/>
        <w:szCs w:val="15"/>
        <w:lang w:val="fr-CA"/>
      </w:rPr>
      <w:t>athologie</w:t>
    </w:r>
    <w:r w:rsidRPr="008E653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E6536">
      <w:rPr>
        <w:rFonts w:ascii="Arial" w:hAnsi="Arial" w:cs="Arial"/>
        <w:b/>
        <w:sz w:val="15"/>
        <w:szCs w:val="15"/>
        <w:lang w:val="fr-CA"/>
      </w:rPr>
      <w:t>2</w:t>
    </w:r>
    <w:r w:rsidR="005E496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  <w:r w:rsidRPr="008E653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536">
      <w:rPr>
        <w:rFonts w:ascii="Arial" w:hAnsi="Arial" w:cs="Arial"/>
        <w:sz w:val="15"/>
        <w:szCs w:val="15"/>
        <w:lang w:val="fr-CA"/>
      </w:rPr>
      <w:t xml:space="preserve"> Copyright © 20</w:t>
    </w:r>
    <w:r w:rsidR="008E6536">
      <w:rPr>
        <w:rFonts w:ascii="Arial" w:hAnsi="Arial" w:cs="Arial"/>
        <w:sz w:val="15"/>
        <w:szCs w:val="15"/>
        <w:lang w:val="fr-CA"/>
      </w:rPr>
      <w:t>2</w:t>
    </w:r>
    <w:r w:rsidR="000008AF">
      <w:rPr>
        <w:rFonts w:ascii="Arial" w:hAnsi="Arial" w:cs="Arial"/>
        <w:sz w:val="15"/>
        <w:szCs w:val="15"/>
        <w:lang w:val="fr-CA"/>
      </w:rPr>
      <w:t>4</w:t>
    </w:r>
    <w:r w:rsidRPr="008E6536">
      <w:rPr>
        <w:rFonts w:ascii="Arial" w:hAnsi="Arial" w:cs="Arial"/>
        <w:sz w:val="15"/>
        <w:szCs w:val="15"/>
        <w:lang w:val="fr-CA"/>
      </w:rPr>
      <w:t xml:space="preserve"> Pearson Canada Inc.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7F0E" w14:textId="77777777" w:rsidR="000008AF" w:rsidRDefault="00000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BD8A" w14:textId="77777777" w:rsidR="00B6129A" w:rsidRDefault="00B6129A" w:rsidP="00CA2529">
      <w:pPr>
        <w:spacing w:after="0" w:line="240" w:lineRule="auto"/>
      </w:pPr>
      <w:r>
        <w:separator/>
      </w:r>
    </w:p>
  </w:footnote>
  <w:footnote w:type="continuationSeparator" w:id="0">
    <w:p w14:paraId="571FCB25" w14:textId="77777777" w:rsidR="00B6129A" w:rsidRDefault="00B612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6E656" w14:textId="77777777" w:rsidR="000008AF" w:rsidRDefault="00000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38E3EA4" w:rsidR="00E613E3" w:rsidRPr="00B11EA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227BDA" w:rsidR="00E613E3" w:rsidRPr="00CB2021" w:rsidRDefault="00C975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227BDA" w:rsidR="00E613E3" w:rsidRPr="00CB2021" w:rsidRDefault="00C975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01291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6F648C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207CC0" w:rsidRPr="00B11EA5">
      <w:rPr>
        <w:lang w:val="fr-FR"/>
      </w:rPr>
      <w:tab/>
    </w:r>
    <w:r w:rsidR="00FD2B2E" w:rsidRPr="00B11EA5">
      <w:rPr>
        <w:lang w:val="fr-FR"/>
      </w:rPr>
      <w:tab/>
    </w:r>
    <w:r w:rsidR="00D3202B" w:rsidRPr="00E15EF2">
      <w:rPr>
        <w:rFonts w:ascii="Arial" w:hAnsi="Arial" w:cs="Arial"/>
        <w:b/>
        <w:sz w:val="36"/>
        <w:szCs w:val="36"/>
        <w:lang w:val="fr-FR"/>
      </w:rPr>
      <w:t xml:space="preserve">Fiche </w:t>
    </w:r>
    <w:r w:rsidR="00D3202B">
      <w:rPr>
        <w:rFonts w:ascii="Arial" w:hAnsi="Arial" w:cs="Arial"/>
        <w:b/>
        <w:sz w:val="36"/>
        <w:szCs w:val="36"/>
        <w:lang w:val="fr-FR"/>
      </w:rPr>
      <w:t>87</w:t>
    </w:r>
    <w:r w:rsidR="00D3202B" w:rsidRPr="00E15EF2">
      <w:rPr>
        <w:rFonts w:ascii="Arial" w:hAnsi="Arial" w:cs="Arial"/>
        <w:b/>
        <w:sz w:val="36"/>
        <w:szCs w:val="36"/>
        <w:lang w:val="fr-FR"/>
      </w:rPr>
      <w:t> : Évaluation de l’activité 36</w:t>
    </w:r>
  </w:p>
  <w:p w14:paraId="4033973E" w14:textId="7A79CAAB" w:rsidR="00CA2529" w:rsidRPr="00B11EA5" w:rsidRDefault="00D3202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15EF2">
      <w:rPr>
        <w:rFonts w:ascii="Arial" w:hAnsi="Arial" w:cs="Arial"/>
        <w:b/>
        <w:sz w:val="28"/>
        <w:szCs w:val="28"/>
        <w:lang w:val="fr-FR"/>
      </w:rPr>
      <w:t>L’aisance avec des opérations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3DBF" w14:textId="77777777" w:rsidR="000008AF" w:rsidRDefault="00000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08AF"/>
    <w:rsid w:val="00023D6F"/>
    <w:rsid w:val="00032FD1"/>
    <w:rsid w:val="00050E5C"/>
    <w:rsid w:val="00053328"/>
    <w:rsid w:val="0008174D"/>
    <w:rsid w:val="00097C8F"/>
    <w:rsid w:val="000C2970"/>
    <w:rsid w:val="000C7349"/>
    <w:rsid w:val="000F3B36"/>
    <w:rsid w:val="000F43C1"/>
    <w:rsid w:val="00112FF1"/>
    <w:rsid w:val="00192706"/>
    <w:rsid w:val="00193771"/>
    <w:rsid w:val="001A7920"/>
    <w:rsid w:val="001D30A0"/>
    <w:rsid w:val="00207CC0"/>
    <w:rsid w:val="00254851"/>
    <w:rsid w:val="00270D20"/>
    <w:rsid w:val="0028676E"/>
    <w:rsid w:val="002B19A5"/>
    <w:rsid w:val="002C432C"/>
    <w:rsid w:val="002C4CB2"/>
    <w:rsid w:val="002F142C"/>
    <w:rsid w:val="002F3D9A"/>
    <w:rsid w:val="003014A9"/>
    <w:rsid w:val="00302F9C"/>
    <w:rsid w:val="00345039"/>
    <w:rsid w:val="00347869"/>
    <w:rsid w:val="003514B1"/>
    <w:rsid w:val="003F79B3"/>
    <w:rsid w:val="00470A9B"/>
    <w:rsid w:val="00481400"/>
    <w:rsid w:val="00483555"/>
    <w:rsid w:val="004959B6"/>
    <w:rsid w:val="0052693C"/>
    <w:rsid w:val="00543A9A"/>
    <w:rsid w:val="00581577"/>
    <w:rsid w:val="005B3A77"/>
    <w:rsid w:val="005B7D0F"/>
    <w:rsid w:val="005E4960"/>
    <w:rsid w:val="00661689"/>
    <w:rsid w:val="00696ABC"/>
    <w:rsid w:val="006B210D"/>
    <w:rsid w:val="00741178"/>
    <w:rsid w:val="0076731B"/>
    <w:rsid w:val="007A6B78"/>
    <w:rsid w:val="007E4A0B"/>
    <w:rsid w:val="00832B16"/>
    <w:rsid w:val="008421D6"/>
    <w:rsid w:val="008B359D"/>
    <w:rsid w:val="008E1ADA"/>
    <w:rsid w:val="008E6536"/>
    <w:rsid w:val="00920E79"/>
    <w:rsid w:val="0092323E"/>
    <w:rsid w:val="00994C77"/>
    <w:rsid w:val="009B6FF8"/>
    <w:rsid w:val="00A142BF"/>
    <w:rsid w:val="00A20BE1"/>
    <w:rsid w:val="00A23338"/>
    <w:rsid w:val="00A43E96"/>
    <w:rsid w:val="00A507C3"/>
    <w:rsid w:val="00AA174B"/>
    <w:rsid w:val="00AC7079"/>
    <w:rsid w:val="00AE494A"/>
    <w:rsid w:val="00B064AE"/>
    <w:rsid w:val="00B11EA5"/>
    <w:rsid w:val="00B12A10"/>
    <w:rsid w:val="00B6129A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975C6"/>
    <w:rsid w:val="00CA2529"/>
    <w:rsid w:val="00CB2021"/>
    <w:rsid w:val="00CD2187"/>
    <w:rsid w:val="00CE5F09"/>
    <w:rsid w:val="00CF3ED1"/>
    <w:rsid w:val="00D1607E"/>
    <w:rsid w:val="00D3202B"/>
    <w:rsid w:val="00D60959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687E"/>
    <w:rsid w:val="00EE29C2"/>
    <w:rsid w:val="00F10556"/>
    <w:rsid w:val="00F358C6"/>
    <w:rsid w:val="00F7338E"/>
    <w:rsid w:val="00F86C1E"/>
    <w:rsid w:val="00F95832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0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8899F-33AC-8541-87F7-3185DB4C8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29C81-7BDF-4B0C-8BDA-9498D827FC29}"/>
</file>

<file path=customXml/itemProps3.xml><?xml version="1.0" encoding="utf-8"?>
<ds:datastoreItem xmlns:ds="http://schemas.openxmlformats.org/officeDocument/2006/customXml" ds:itemID="{218E9E95-1667-4F09-9C94-FFCE88B3DACC}"/>
</file>

<file path=customXml/itemProps4.xml><?xml version="1.0" encoding="utf-8"?>
<ds:datastoreItem xmlns:ds="http://schemas.openxmlformats.org/officeDocument/2006/customXml" ds:itemID="{767BE997-A769-4B82-8A8A-CFC2F2AFD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2023-02-14T12:41:00Z</dcterms:created>
  <dcterms:modified xsi:type="dcterms:W3CDTF">2023-03-31T21:35:00Z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