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69838" w14:textId="432D284F" w:rsidR="00701ED2" w:rsidRPr="004938CE" w:rsidRDefault="006F3538" w:rsidP="00C364D4">
      <w:pPr>
        <w:pStyle w:val="BLMH1"/>
        <w:jc w:val="left"/>
        <w:rPr>
          <w:iCs/>
          <w:noProof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BFB51D7" wp14:editId="0B668A1A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86354" w14:textId="7FCDA66B" w:rsidR="006F3538" w:rsidRPr="006E76B3" w:rsidRDefault="00C364D4" w:rsidP="00C364D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9A496D">
                              <w:rPr>
                                <w:lang w:val="en-CA"/>
                              </w:rPr>
                              <w:t xml:space="preserve">Cher </w:t>
                            </w:r>
                            <w:r w:rsidR="009A496D" w:rsidRPr="009A496D">
                              <w:rPr>
                                <w:i/>
                                <w:iCs/>
                                <w:lang w:val="en-CA"/>
                              </w:rPr>
                              <w:t>Argent habile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BFB51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.6pt;width:613.5pt;height:3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6B286354" w14:textId="7FCDA66B" w:rsidR="006F3538" w:rsidRPr="006E76B3" w:rsidRDefault="00C364D4" w:rsidP="00C364D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9A496D">
                        <w:rPr>
                          <w:lang w:val="en-CA"/>
                        </w:rPr>
                        <w:t xml:space="preserve">Cher </w:t>
                      </w:r>
                      <w:r w:rsidR="009A496D" w:rsidRPr="009A496D">
                        <w:rPr>
                          <w:i/>
                          <w:iCs/>
                          <w:lang w:val="en-CA"/>
                        </w:rPr>
                        <w:t>Argent habile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28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B7F5BA" wp14:editId="7B2181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70EE1" w14:textId="2502E767" w:rsidR="005C38FC" w:rsidRPr="007346CB" w:rsidRDefault="00676AA7" w:rsidP="005C38FC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2362A33C" w14:textId="608C9647" w:rsidR="005C38FC" w:rsidRPr="007346CB" w:rsidRDefault="005C38FC" w:rsidP="005C38F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676AA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676AA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76AA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364D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7F5BA" id="Group 16" o:spid="_x0000_s1027" style="position:absolute;margin-left:0;margin-top:0;width:136.5pt;height:34.9pt;z-index:251665408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6D70EE1" w14:textId="2502E767" w:rsidR="005C38FC" w:rsidRPr="007346CB" w:rsidRDefault="00676AA7" w:rsidP="005C38FC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2362A33C" w14:textId="608C9647" w:rsidR="005C38FC" w:rsidRPr="007346CB" w:rsidRDefault="005C38FC" w:rsidP="005C38F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676AA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676AA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676AA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</w:t>
                        </w:r>
                        <w:r w:rsidR="00C364D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B42524" w14:textId="78808964" w:rsidR="00A722C2" w:rsidRPr="00A722C2" w:rsidRDefault="00A722C2" w:rsidP="00A722C2">
      <w:pPr>
        <w:pStyle w:val="BLMH1"/>
        <w:rPr>
          <w:i/>
        </w:rPr>
      </w:pPr>
    </w:p>
    <w:p w14:paraId="2B161473" w14:textId="51C81390" w:rsidR="00C70F0C" w:rsidRPr="00F4711A" w:rsidRDefault="00F4711A" w:rsidP="009054A9">
      <w:pPr>
        <w:spacing w:before="240" w:after="160" w:line="259" w:lineRule="auto"/>
        <w:ind w:right="686"/>
        <w:rPr>
          <w:rFonts w:ascii="Arial" w:hAnsi="Arial" w:cs="Arial"/>
          <w:noProof/>
          <w:sz w:val="32"/>
          <w:szCs w:val="32"/>
        </w:rPr>
      </w:pP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Argent habile </w:t>
      </w:r>
      <w:r w:rsidRPr="00F4711A">
        <w:rPr>
          <w:rFonts w:ascii="Arial" w:hAnsi="Arial" w:cs="Arial"/>
          <w:noProof/>
          <w:sz w:val="32"/>
          <w:szCs w:val="32"/>
        </w:rPr>
        <w:t>est un blogue financier. Ses rédacteurs et rédactrices reçoivent des courriels et offrent des conseils aux gens. Voici deux de ces courriels.</w:t>
      </w:r>
    </w:p>
    <w:p w14:paraId="27FE7790" w14:textId="2CDDF11F" w:rsidR="004938CE" w:rsidRPr="006E3114" w:rsidRDefault="00F4711A" w:rsidP="00FA0A1F">
      <w:pPr>
        <w:spacing w:line="259" w:lineRule="auto"/>
        <w:rPr>
          <w:rFonts w:ascii="Arial" w:hAnsi="Arial" w:cs="Arial"/>
          <w:b/>
          <w:bCs/>
          <w:noProof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Courriel</w:t>
      </w:r>
      <w:r w:rsidR="00EA2961">
        <w:rPr>
          <w:rFonts w:ascii="Arial" w:hAnsi="Arial" w:cs="Arial"/>
          <w:b/>
          <w:bCs/>
          <w:noProof/>
          <w:sz w:val="32"/>
          <w:szCs w:val="32"/>
        </w:rPr>
        <w:t> </w:t>
      </w:r>
      <w:r w:rsidR="006274B0" w:rsidRPr="006E3114">
        <w:rPr>
          <w:rFonts w:ascii="Arial" w:hAnsi="Arial" w:cs="Arial"/>
          <w:b/>
          <w:bCs/>
          <w:noProof/>
          <w:sz w:val="32"/>
          <w:szCs w:val="32"/>
        </w:rPr>
        <w:t>1</w:t>
      </w:r>
      <w:r>
        <w:rPr>
          <w:rFonts w:ascii="Arial" w:hAnsi="Arial" w:cs="Arial"/>
          <w:b/>
          <w:bCs/>
          <w:noProof/>
          <w:sz w:val="32"/>
          <w:szCs w:val="32"/>
        </w:rPr>
        <w:t> </w:t>
      </w:r>
      <w:r w:rsidR="006274B0" w:rsidRPr="006E3114">
        <w:rPr>
          <w:rFonts w:ascii="Arial" w:hAnsi="Arial" w:cs="Arial"/>
          <w:b/>
          <w:bCs/>
          <w:noProof/>
          <w:sz w:val="32"/>
          <w:szCs w:val="32"/>
        </w:rPr>
        <w:t>:</w:t>
      </w:r>
    </w:p>
    <w:p w14:paraId="6CF9CDD1" w14:textId="77DE7070" w:rsidR="000012B8" w:rsidRPr="006E3114" w:rsidRDefault="00F4711A" w:rsidP="00A85244">
      <w:pPr>
        <w:spacing w:after="160" w:line="259" w:lineRule="auto"/>
        <w:ind w:right="402"/>
        <w:rPr>
          <w:rFonts w:ascii="Arial" w:hAnsi="Arial" w:cs="Arial"/>
          <w:i/>
          <w:iCs/>
          <w:noProof/>
          <w:sz w:val="32"/>
          <w:szCs w:val="32"/>
        </w:rPr>
      </w:pPr>
      <w:r w:rsidRPr="00F4711A">
        <w:rPr>
          <w:rFonts w:ascii="Arial" w:hAnsi="Arial" w:cs="Arial"/>
          <w:i/>
          <w:iCs/>
          <w:noProof/>
          <w:sz w:val="32"/>
          <w:szCs w:val="32"/>
        </w:rPr>
        <w:t>J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ai commencé à garder des enfants l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an dern</w:t>
      </w:r>
      <w:r w:rsidR="009A496D">
        <w:rPr>
          <w:rFonts w:ascii="Arial" w:hAnsi="Arial" w:cs="Arial"/>
          <w:i/>
          <w:iCs/>
          <w:noProof/>
          <w:sz w:val="32"/>
          <w:szCs w:val="32"/>
        </w:rPr>
        <w:t>ier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. J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ai épargné 200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$ dans ma tirelire. Mes parents me disent que je devrais mettre cet argent sur un compte d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épargne qui </w:t>
      </w:r>
      <w:r w:rsidR="0081506B">
        <w:rPr>
          <w:rFonts w:ascii="Arial" w:hAnsi="Arial" w:cs="Arial"/>
          <w:i/>
          <w:iCs/>
          <w:noProof/>
          <w:sz w:val="32"/>
          <w:szCs w:val="32"/>
        </w:rPr>
        <w:t>rapporte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 2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%</w:t>
      </w:r>
      <w:r w:rsidR="0081506B">
        <w:rPr>
          <w:rFonts w:ascii="Arial" w:hAnsi="Arial" w:cs="Arial"/>
          <w:i/>
          <w:iCs/>
          <w:noProof/>
          <w:sz w:val="32"/>
          <w:szCs w:val="32"/>
        </w:rPr>
        <w:t xml:space="preserve"> d’intérêts par an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, avec des frais annuels de 2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$</w:t>
      </w:r>
      <w:r w:rsidR="004938CE" w:rsidRPr="006E3114">
        <w:rPr>
          <w:rFonts w:ascii="Arial" w:hAnsi="Arial" w:cs="Arial"/>
          <w:i/>
          <w:iCs/>
          <w:noProof/>
          <w:sz w:val="32"/>
          <w:szCs w:val="32"/>
        </w:rPr>
        <w:t xml:space="preserve">. 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Mes grands-parents me disent que je devrais investir </w:t>
      </w:r>
      <w:r w:rsidR="0081506B">
        <w:rPr>
          <w:rFonts w:ascii="Arial" w:hAnsi="Arial" w:cs="Arial"/>
          <w:i/>
          <w:iCs/>
          <w:noProof/>
          <w:sz w:val="32"/>
          <w:szCs w:val="32"/>
        </w:rPr>
        <w:t xml:space="preserve">mon 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argent dans un CPG qui </w:t>
      </w:r>
      <w:r w:rsidR="0081506B">
        <w:rPr>
          <w:rFonts w:ascii="Arial" w:hAnsi="Arial" w:cs="Arial"/>
          <w:i/>
          <w:iCs/>
          <w:noProof/>
          <w:sz w:val="32"/>
          <w:szCs w:val="32"/>
        </w:rPr>
        <w:t>rapporte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 xml:space="preserve"> 3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%</w:t>
      </w:r>
      <w:r w:rsidR="0081506B">
        <w:rPr>
          <w:rFonts w:ascii="Arial" w:hAnsi="Arial" w:cs="Arial"/>
          <w:i/>
          <w:iCs/>
          <w:noProof/>
          <w:sz w:val="32"/>
          <w:szCs w:val="32"/>
        </w:rPr>
        <w:t xml:space="preserve"> d’intérêts par an</w:t>
      </w:r>
      <w:r w:rsidR="004938CE" w:rsidRPr="006E3114">
        <w:rPr>
          <w:rFonts w:ascii="Arial" w:hAnsi="Arial" w:cs="Arial"/>
          <w:i/>
          <w:iCs/>
          <w:noProof/>
          <w:sz w:val="32"/>
          <w:szCs w:val="32"/>
        </w:rPr>
        <w:t xml:space="preserve">. 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Je veux garder l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argent dans ma tirelire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!</w:t>
      </w:r>
      <w:r>
        <w:rPr>
          <w:rFonts w:ascii="Arial" w:hAnsi="Arial" w:cs="Arial"/>
          <w:i/>
          <w:iCs/>
          <w:noProof/>
          <w:sz w:val="32"/>
          <w:szCs w:val="32"/>
        </w:rPr>
        <w:t xml:space="preserve"> </w:t>
      </w:r>
      <w:bookmarkStart w:id="0" w:name="_Hlk128375323"/>
      <w:r w:rsidRPr="00F4711A">
        <w:rPr>
          <w:rFonts w:ascii="Arial" w:hAnsi="Arial" w:cs="Arial"/>
          <w:i/>
          <w:iCs/>
          <w:noProof/>
          <w:sz w:val="32"/>
          <w:szCs w:val="32"/>
        </w:rPr>
        <w:t>Comment puis-je décider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F4711A">
        <w:rPr>
          <w:rFonts w:ascii="Arial" w:hAnsi="Arial" w:cs="Arial"/>
          <w:i/>
          <w:iCs/>
          <w:noProof/>
          <w:sz w:val="32"/>
          <w:szCs w:val="32"/>
        </w:rPr>
        <w:t>?</w:t>
      </w:r>
    </w:p>
    <w:p w14:paraId="7058D728" w14:textId="2A1C39B0" w:rsidR="000012B8" w:rsidRPr="006E3114" w:rsidRDefault="00411FFC" w:rsidP="00411FFC">
      <w:pPr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F4711A" w:rsidRPr="00F4711A">
        <w:rPr>
          <w:rFonts w:ascii="Arial" w:hAnsi="Arial" w:cs="Arial"/>
          <w:noProof/>
          <w:sz w:val="32"/>
          <w:szCs w:val="32"/>
        </w:rPr>
        <w:t>Détermine la valeur de chaque option après 1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F4711A" w:rsidRPr="00F4711A">
        <w:rPr>
          <w:rFonts w:ascii="Arial" w:hAnsi="Arial" w:cs="Arial"/>
          <w:noProof/>
          <w:sz w:val="32"/>
          <w:szCs w:val="32"/>
        </w:rPr>
        <w:t>an.</w:t>
      </w:r>
    </w:p>
    <w:p w14:paraId="007FB04B" w14:textId="77777777" w:rsidR="00411FFC" w:rsidRPr="006E3114" w:rsidRDefault="00411FFC" w:rsidP="00411FFC">
      <w:pPr>
        <w:rPr>
          <w:rFonts w:ascii="Arial" w:hAnsi="Arial" w:cs="Arial"/>
          <w:noProof/>
          <w:sz w:val="32"/>
          <w:szCs w:val="32"/>
        </w:rPr>
      </w:pPr>
    </w:p>
    <w:p w14:paraId="43758FCF" w14:textId="77777777" w:rsidR="00411FFC" w:rsidRDefault="00411FFC" w:rsidP="00411FFC">
      <w:pPr>
        <w:rPr>
          <w:rFonts w:ascii="Arial" w:hAnsi="Arial" w:cs="Arial"/>
          <w:noProof/>
          <w:sz w:val="32"/>
          <w:szCs w:val="32"/>
        </w:rPr>
      </w:pPr>
    </w:p>
    <w:p w14:paraId="3520BAFA" w14:textId="77777777" w:rsidR="00411FFC" w:rsidRPr="006E3114" w:rsidRDefault="00411FFC" w:rsidP="00411FFC">
      <w:pPr>
        <w:rPr>
          <w:rFonts w:ascii="Arial" w:hAnsi="Arial" w:cs="Arial"/>
          <w:noProof/>
          <w:sz w:val="32"/>
          <w:szCs w:val="32"/>
        </w:rPr>
      </w:pPr>
    </w:p>
    <w:p w14:paraId="1A1A8C79" w14:textId="279E9FEC" w:rsidR="00370817" w:rsidRPr="006E3114" w:rsidRDefault="00370817" w:rsidP="00E51A03">
      <w:pPr>
        <w:spacing w:line="259" w:lineRule="auto"/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F4711A" w:rsidRPr="00F4711A">
        <w:rPr>
          <w:rFonts w:ascii="Arial" w:hAnsi="Arial" w:cs="Arial"/>
          <w:noProof/>
          <w:sz w:val="32"/>
          <w:szCs w:val="32"/>
        </w:rPr>
        <w:t>Quel conseil lui donnerais-tu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F4711A" w:rsidRPr="00F4711A">
        <w:rPr>
          <w:rFonts w:ascii="Arial" w:hAnsi="Arial" w:cs="Arial"/>
          <w:noProof/>
          <w:sz w:val="32"/>
          <w:szCs w:val="32"/>
        </w:rPr>
        <w:t>?</w:t>
      </w:r>
      <w:r w:rsidRPr="006E3114">
        <w:rPr>
          <w:rFonts w:ascii="Arial" w:hAnsi="Arial" w:cs="Arial"/>
          <w:noProof/>
          <w:sz w:val="32"/>
          <w:szCs w:val="32"/>
        </w:rPr>
        <w:t xml:space="preserve"> </w:t>
      </w:r>
    </w:p>
    <w:bookmarkEnd w:id="0"/>
    <w:p w14:paraId="41ADA590" w14:textId="55517018" w:rsidR="00A722C2" w:rsidRPr="006E3114" w:rsidRDefault="00370817" w:rsidP="00E51A03">
      <w:pPr>
        <w:spacing w:after="120" w:line="259" w:lineRule="auto"/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F4711A" w:rsidRPr="00F4711A">
        <w:rPr>
          <w:rFonts w:ascii="Arial" w:hAnsi="Arial" w:cs="Arial"/>
          <w:noProof/>
          <w:sz w:val="32"/>
          <w:szCs w:val="32"/>
        </w:rPr>
        <w:t>Rédige un billet de blogue en réponse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F4711A" w:rsidRPr="00F4711A">
        <w:rPr>
          <w:rFonts w:ascii="Arial" w:hAnsi="Arial" w:cs="Arial"/>
          <w:noProof/>
          <w:sz w:val="32"/>
          <w:szCs w:val="32"/>
        </w:rPr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722C2" w:rsidRPr="004938CE" w14:paraId="462415FE" w14:textId="77777777" w:rsidTr="00C364D4">
        <w:tc>
          <w:tcPr>
            <w:tcW w:w="9890" w:type="dxa"/>
          </w:tcPr>
          <w:p w14:paraId="60BF7EBF" w14:textId="77777777" w:rsidR="00A722C2" w:rsidRPr="004938CE" w:rsidRDefault="00A722C2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BE669EF" w14:textId="77777777" w:rsidR="00A722C2" w:rsidRPr="004938CE" w:rsidRDefault="00A722C2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49F2353" w14:textId="77777777" w:rsidR="00A722C2" w:rsidRPr="004938CE" w:rsidRDefault="00A722C2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42946BC" w14:textId="77777777" w:rsidR="00A722C2" w:rsidRDefault="00A722C2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75F48A5" w14:textId="27BCE0C2" w:rsidR="007822D7" w:rsidRDefault="007822D7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9ED818E" w14:textId="77777777" w:rsidR="00FA0A1F" w:rsidRDefault="00FA0A1F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9CDB3FD" w14:textId="77777777" w:rsidR="00FA0A1F" w:rsidRDefault="00FA0A1F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621B4DB" w14:textId="4B12E8B6" w:rsidR="00FA0A1F" w:rsidRPr="004938CE" w:rsidRDefault="00FA0A1F" w:rsidP="00A722C2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1255296D" w14:textId="56DE93E9" w:rsidR="00C364D4" w:rsidRPr="004938CE" w:rsidRDefault="00C364D4" w:rsidP="00C364D4">
      <w:pPr>
        <w:pStyle w:val="BLMH1"/>
        <w:jc w:val="left"/>
        <w:rPr>
          <w:iCs/>
          <w:noProof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BA6C443" wp14:editId="4F792632">
                <wp:simplePos x="0" y="0"/>
                <wp:positionH relativeFrom="page">
                  <wp:posOffset>-6350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078721652" name="Text Box 207872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64AC0" w14:textId="6EE7F69F" w:rsidR="00C364D4" w:rsidRPr="006E76B3" w:rsidRDefault="00C364D4" w:rsidP="00C364D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 </w:t>
                            </w:r>
                            <w:r w:rsidR="00E37EB2">
                              <w:rPr>
                                <w:lang w:val="en-CA"/>
                              </w:rPr>
                              <w:t xml:space="preserve">Cher </w:t>
                            </w:r>
                            <w:r w:rsidR="00E37EB2" w:rsidRPr="009A496D">
                              <w:rPr>
                                <w:i/>
                                <w:iCs/>
                                <w:lang w:val="en-CA"/>
                              </w:rPr>
                              <w:t>Argent habile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C364D4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E37EB2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C364D4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C443" id="Text Box 2078721652" o:spid="_x0000_s1030" type="#_x0000_t202" style="position:absolute;margin-left:-.5pt;margin-top:1.6pt;width:613.5pt;height:3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" fillcolor="white [3201]" stroked="f" strokeweight=".5pt">
                <v:textbox>
                  <w:txbxContent>
                    <w:p w14:paraId="7AA64AC0" w14:textId="6EE7F69F" w:rsidR="00C364D4" w:rsidRPr="006E76B3" w:rsidRDefault="00C364D4" w:rsidP="00C364D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 </w:t>
                      </w:r>
                      <w:r w:rsidR="00E37EB2">
                        <w:rPr>
                          <w:lang w:val="en-CA"/>
                        </w:rPr>
                        <w:t xml:space="preserve">Cher </w:t>
                      </w:r>
                      <w:r w:rsidR="00E37EB2" w:rsidRPr="009A496D">
                        <w:rPr>
                          <w:i/>
                          <w:iCs/>
                          <w:lang w:val="en-CA"/>
                        </w:rPr>
                        <w:t>Argent habile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C364D4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E37EB2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C364D4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83F024" wp14:editId="1FA073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351969646" name="Group 1351969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113249159" name="Flowchart: Terminator 1113249159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810161" name="Text Box 145481016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005AD" w14:textId="77777777" w:rsidR="00676AA7" w:rsidRPr="007346CB" w:rsidRDefault="00676AA7" w:rsidP="00676AA7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15EECECA" w14:textId="4E26A6F9" w:rsidR="00C364D4" w:rsidRPr="007346CB" w:rsidRDefault="00676AA7" w:rsidP="00676AA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364D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3b</w:t>
                              </w:r>
                              <w:r w:rsidR="00C364D4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024" id="Group 1351969646" o:spid="_x0000_s1031" style="position:absolute;margin-left:0;margin-top:0;width:136.5pt;height:34.9pt;z-index:251669504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">
                <v:shape id="Flowchart: Terminator 1113249159" o:spid="_x0000_s1032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"/>
                <v:shape id="Text Box 1454810161" o:spid="_x0000_s1033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" filled="f" stroked="f">
                  <v:textbox>
                    <w:txbxContent>
                      <w:p w14:paraId="574005AD" w14:textId="77777777" w:rsidR="00676AA7" w:rsidRPr="007346CB" w:rsidRDefault="00676AA7" w:rsidP="00676AA7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15EECECA" w14:textId="4E26A6F9" w:rsidR="00C364D4" w:rsidRPr="007346CB" w:rsidRDefault="00676AA7" w:rsidP="00676AA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364D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3b</w:t>
                        </w:r>
                        <w:r w:rsidR="00C364D4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22F3EA" w14:textId="77777777" w:rsidR="00C364D4" w:rsidRPr="00A722C2" w:rsidRDefault="00C364D4" w:rsidP="00C364D4">
      <w:pPr>
        <w:pStyle w:val="BLMH1"/>
        <w:rPr>
          <w:i/>
        </w:rPr>
      </w:pPr>
    </w:p>
    <w:p w14:paraId="4D6C53BA" w14:textId="6C94DD34" w:rsidR="00370817" w:rsidRPr="006E3114" w:rsidRDefault="00F4711A" w:rsidP="00C364D4">
      <w:pPr>
        <w:spacing w:before="24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Courriel</w:t>
      </w:r>
      <w:r w:rsidR="00EA2961">
        <w:rPr>
          <w:rFonts w:ascii="Arial" w:hAnsi="Arial" w:cs="Arial"/>
          <w:b/>
          <w:bCs/>
          <w:noProof/>
          <w:sz w:val="32"/>
          <w:szCs w:val="32"/>
        </w:rPr>
        <w:t> </w:t>
      </w:r>
      <w:r w:rsidR="00370817" w:rsidRPr="006E3114">
        <w:rPr>
          <w:rFonts w:ascii="Arial" w:hAnsi="Arial" w:cs="Arial"/>
          <w:b/>
          <w:bCs/>
          <w:noProof/>
          <w:sz w:val="32"/>
          <w:szCs w:val="32"/>
        </w:rPr>
        <w:t>2</w:t>
      </w:r>
      <w:r>
        <w:rPr>
          <w:rFonts w:ascii="Arial" w:hAnsi="Arial" w:cs="Arial"/>
          <w:b/>
          <w:bCs/>
          <w:noProof/>
          <w:sz w:val="32"/>
          <w:szCs w:val="32"/>
        </w:rPr>
        <w:t> </w:t>
      </w:r>
      <w:r w:rsidR="00370817" w:rsidRPr="006E3114">
        <w:rPr>
          <w:rFonts w:ascii="Arial" w:hAnsi="Arial" w:cs="Arial"/>
          <w:b/>
          <w:bCs/>
          <w:noProof/>
          <w:sz w:val="32"/>
          <w:szCs w:val="32"/>
        </w:rPr>
        <w:t>:</w:t>
      </w:r>
    </w:p>
    <w:p w14:paraId="2DD5FB45" w14:textId="2518E8E0" w:rsidR="00370817" w:rsidRPr="006E3114" w:rsidRDefault="00313C52" w:rsidP="001F5889">
      <w:pPr>
        <w:spacing w:after="160" w:line="259" w:lineRule="auto"/>
        <w:rPr>
          <w:rFonts w:ascii="Arial" w:hAnsi="Arial" w:cs="Arial"/>
          <w:i/>
          <w:iCs/>
          <w:noProof/>
          <w:sz w:val="32"/>
          <w:szCs w:val="32"/>
        </w:rPr>
      </w:pPr>
      <w:r w:rsidRPr="00313C52">
        <w:rPr>
          <w:rFonts w:ascii="Arial" w:hAnsi="Arial" w:cs="Arial"/>
          <w:i/>
          <w:iCs/>
          <w:noProof/>
          <w:sz w:val="32"/>
          <w:szCs w:val="32"/>
        </w:rPr>
        <w:t>J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ai emprunté 200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$ pour acheter une tablette</w:t>
      </w:r>
      <w:r w:rsidR="00370817" w:rsidRPr="006E3114">
        <w:rPr>
          <w:rFonts w:ascii="Arial" w:hAnsi="Arial" w:cs="Arial"/>
          <w:i/>
          <w:iCs/>
          <w:noProof/>
          <w:sz w:val="32"/>
          <w:szCs w:val="32"/>
        </w:rPr>
        <w:t>.</w:t>
      </w:r>
      <w:r w:rsidR="001E482A">
        <w:rPr>
          <w:rFonts w:ascii="Arial" w:hAnsi="Arial" w:cs="Arial"/>
          <w:i/>
          <w:iCs/>
          <w:noProof/>
          <w:sz w:val="32"/>
          <w:szCs w:val="32"/>
        </w:rPr>
        <w:t xml:space="preserve"> 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J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 xml:space="preserve">ai </w:t>
      </w:r>
      <w:r w:rsidR="001E482A">
        <w:rPr>
          <w:rFonts w:ascii="Arial" w:hAnsi="Arial" w:cs="Arial"/>
          <w:i/>
          <w:iCs/>
          <w:noProof/>
          <w:sz w:val="32"/>
          <w:szCs w:val="32"/>
        </w:rPr>
        <w:t xml:space="preserve">le choix entre 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 xml:space="preserve">les options suivantes pour rembourser le prêt </w:t>
      </w:r>
      <w:r w:rsidR="008B2867">
        <w:rPr>
          <w:rFonts w:ascii="Arial" w:hAnsi="Arial" w:cs="Arial"/>
          <w:i/>
          <w:iCs/>
          <w:noProof/>
          <w:sz w:val="32"/>
          <w:szCs w:val="32"/>
        </w:rPr>
        <w:t>en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 xml:space="preserve"> 1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an</w:t>
      </w:r>
      <w:r>
        <w:rPr>
          <w:rFonts w:ascii="Arial" w:hAnsi="Arial" w:cs="Arial"/>
          <w:i/>
          <w:iCs/>
          <w:noProof/>
          <w:sz w:val="32"/>
          <w:szCs w:val="32"/>
        </w:rPr>
        <w:t> :</w:t>
      </w:r>
      <w:r w:rsidR="00370817" w:rsidRPr="006E3114">
        <w:rPr>
          <w:rFonts w:ascii="Arial" w:hAnsi="Arial" w:cs="Arial"/>
          <w:i/>
          <w:iCs/>
          <w:noProof/>
          <w:sz w:val="32"/>
          <w:szCs w:val="32"/>
        </w:rPr>
        <w:br/>
      </w:r>
      <w:r w:rsidR="001F5889" w:rsidRPr="006E3114">
        <w:rPr>
          <w:rFonts w:ascii="Arial" w:hAnsi="Arial" w:cs="Arial"/>
          <w:i/>
          <w:iCs/>
          <w:noProof/>
          <w:sz w:val="32"/>
          <w:szCs w:val="32"/>
        </w:rPr>
        <w:t xml:space="preserve">• 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Payer un taux d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intérêt annuel de 1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% et des frais annuels de 10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$, ou</w:t>
      </w:r>
      <w:bookmarkStart w:id="1" w:name="_GoBack"/>
      <w:bookmarkEnd w:id="1"/>
      <w:r w:rsidR="001F5889" w:rsidRPr="006E3114">
        <w:rPr>
          <w:rFonts w:ascii="Arial" w:hAnsi="Arial" w:cs="Arial"/>
          <w:i/>
          <w:iCs/>
          <w:noProof/>
          <w:sz w:val="32"/>
          <w:szCs w:val="32"/>
        </w:rPr>
        <w:br/>
        <w:t xml:space="preserve">• 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Payer un taux d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’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intérêt annuel de 4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% sans frais</w:t>
      </w:r>
      <w:r w:rsidR="001F5889" w:rsidRPr="006E3114">
        <w:rPr>
          <w:rFonts w:ascii="Arial" w:hAnsi="Arial" w:cs="Arial"/>
          <w:i/>
          <w:iCs/>
          <w:noProof/>
          <w:sz w:val="32"/>
          <w:szCs w:val="32"/>
        </w:rPr>
        <w:t>.</w:t>
      </w:r>
      <w:r w:rsidR="00370817" w:rsidRPr="006E3114">
        <w:rPr>
          <w:rFonts w:ascii="Arial" w:hAnsi="Arial" w:cs="Arial"/>
          <w:noProof/>
          <w:sz w:val="32"/>
          <w:szCs w:val="32"/>
        </w:rPr>
        <w:br/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Que</w:t>
      </w:r>
      <w:r w:rsidR="008B2867">
        <w:rPr>
          <w:rFonts w:ascii="Arial" w:hAnsi="Arial" w:cs="Arial"/>
          <w:i/>
          <w:iCs/>
          <w:noProof/>
          <w:sz w:val="32"/>
          <w:szCs w:val="32"/>
        </w:rPr>
        <w:t>lle option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 xml:space="preserve"> d</w:t>
      </w:r>
      <w:r>
        <w:rPr>
          <w:rFonts w:ascii="Arial" w:hAnsi="Arial" w:cs="Arial"/>
          <w:i/>
          <w:iCs/>
          <w:noProof/>
          <w:sz w:val="32"/>
          <w:szCs w:val="32"/>
        </w:rPr>
        <w:t>evrais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-je choisir</w:t>
      </w:r>
      <w:r w:rsidR="00EA2961">
        <w:rPr>
          <w:rFonts w:ascii="Arial" w:hAnsi="Arial" w:cs="Arial"/>
          <w:i/>
          <w:iCs/>
          <w:noProof/>
          <w:sz w:val="32"/>
          <w:szCs w:val="32"/>
        </w:rPr>
        <w:t> </w:t>
      </w:r>
      <w:r w:rsidRPr="00313C52">
        <w:rPr>
          <w:rFonts w:ascii="Arial" w:hAnsi="Arial" w:cs="Arial"/>
          <w:i/>
          <w:iCs/>
          <w:noProof/>
          <w:sz w:val="32"/>
          <w:szCs w:val="32"/>
        </w:rPr>
        <w:t>?</w:t>
      </w:r>
    </w:p>
    <w:p w14:paraId="5DEE6A7D" w14:textId="30CE74E1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313C52" w:rsidRPr="00313C52">
        <w:rPr>
          <w:rFonts w:ascii="Arial" w:hAnsi="Arial" w:cs="Arial"/>
          <w:noProof/>
          <w:sz w:val="32"/>
          <w:szCs w:val="32"/>
        </w:rPr>
        <w:t>Détermine le montant à payer pour chaque option après 1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313C52" w:rsidRPr="00313C52">
        <w:rPr>
          <w:rFonts w:ascii="Arial" w:hAnsi="Arial" w:cs="Arial"/>
          <w:noProof/>
          <w:sz w:val="32"/>
          <w:szCs w:val="32"/>
        </w:rPr>
        <w:t>an.</w:t>
      </w:r>
    </w:p>
    <w:p w14:paraId="7669B4A1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7498EA9D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4234021B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45185D88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27EA0E34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13AB71FC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61CB76A4" w14:textId="77777777" w:rsidR="002D4162" w:rsidRPr="006E3114" w:rsidRDefault="002D4162" w:rsidP="002D4162">
      <w:pPr>
        <w:rPr>
          <w:rFonts w:ascii="Arial" w:hAnsi="Arial" w:cs="Arial"/>
          <w:noProof/>
          <w:sz w:val="32"/>
          <w:szCs w:val="32"/>
        </w:rPr>
      </w:pPr>
    </w:p>
    <w:p w14:paraId="67F33574" w14:textId="4B832923" w:rsidR="002D4162" w:rsidRPr="006E3114" w:rsidRDefault="002D4162" w:rsidP="002D4162">
      <w:pPr>
        <w:spacing w:line="259" w:lineRule="auto"/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313C52" w:rsidRPr="00313C52">
        <w:rPr>
          <w:rFonts w:ascii="Arial" w:hAnsi="Arial" w:cs="Arial"/>
          <w:noProof/>
          <w:sz w:val="32"/>
          <w:szCs w:val="32"/>
        </w:rPr>
        <w:t>Quel conseil lui donnerais-tu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313C52" w:rsidRPr="00313C52">
        <w:rPr>
          <w:rFonts w:ascii="Arial" w:hAnsi="Arial" w:cs="Arial"/>
          <w:noProof/>
          <w:sz w:val="32"/>
          <w:szCs w:val="32"/>
        </w:rPr>
        <w:t>?</w:t>
      </w:r>
    </w:p>
    <w:p w14:paraId="3E88895D" w14:textId="106EB0AF" w:rsidR="00370817" w:rsidRPr="006E3114" w:rsidRDefault="0037081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6E3114">
        <w:rPr>
          <w:rFonts w:ascii="Arial" w:hAnsi="Arial" w:cs="Arial"/>
          <w:noProof/>
          <w:sz w:val="32"/>
          <w:szCs w:val="32"/>
        </w:rPr>
        <w:t xml:space="preserve">• </w:t>
      </w:r>
      <w:r w:rsidR="00313C52" w:rsidRPr="00313C52">
        <w:rPr>
          <w:rFonts w:ascii="Arial" w:hAnsi="Arial" w:cs="Arial"/>
          <w:noProof/>
          <w:sz w:val="32"/>
          <w:szCs w:val="32"/>
        </w:rPr>
        <w:t>Rédige un billet de blogue en réponse</w:t>
      </w:r>
      <w:r w:rsidR="00EA2961">
        <w:rPr>
          <w:rFonts w:ascii="Arial" w:hAnsi="Arial" w:cs="Arial"/>
          <w:noProof/>
          <w:sz w:val="32"/>
          <w:szCs w:val="32"/>
        </w:rPr>
        <w:t> </w:t>
      </w:r>
      <w:r w:rsidR="00313C52" w:rsidRPr="00313C52">
        <w:rPr>
          <w:rFonts w:ascii="Arial" w:hAnsi="Arial" w:cs="Arial"/>
          <w:noProof/>
          <w:sz w:val="32"/>
          <w:szCs w:val="32"/>
        </w:rPr>
        <w:t>:</w:t>
      </w:r>
    </w:p>
    <w:p w14:paraId="2A0471CC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6558969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BB5080D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26B4355" w14:textId="1A61E6F8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7DF84C55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3133F034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8E71EEA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0C02CB1" w14:textId="77777777" w:rsidR="00C364D4" w:rsidRDefault="00C364D4" w:rsidP="00C36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356803A" w14:textId="77777777" w:rsidR="00F46598" w:rsidRPr="00A85244" w:rsidRDefault="00F46598">
      <w:pPr>
        <w:spacing w:after="160" w:line="259" w:lineRule="auto"/>
        <w:rPr>
          <w:rFonts w:ascii="Arial" w:hAnsi="Arial" w:cs="Arial"/>
          <w:noProof/>
          <w:sz w:val="16"/>
          <w:szCs w:val="16"/>
        </w:rPr>
      </w:pPr>
    </w:p>
    <w:sectPr w:rsidR="00F46598" w:rsidRPr="00A8524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4B0E" w14:textId="77777777" w:rsidR="00260C3C" w:rsidRDefault="00260C3C" w:rsidP="00D34720">
      <w:r>
        <w:separator/>
      </w:r>
    </w:p>
  </w:endnote>
  <w:endnote w:type="continuationSeparator" w:id="0">
    <w:p w14:paraId="11C004C5" w14:textId="77777777" w:rsidR="00260C3C" w:rsidRDefault="00260C3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9D76" w14:textId="77777777" w:rsidR="00E37EB2" w:rsidRPr="00A436E1" w:rsidRDefault="00E37EB2" w:rsidP="00E37EB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CC59E04" w:rsidR="00D34720" w:rsidRPr="00E37EB2" w:rsidRDefault="00E37EB2" w:rsidP="00E37EB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C02AEDE" wp14:editId="1DFB4CF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FA4BD" w14:textId="77777777" w:rsidR="00260C3C" w:rsidRDefault="00260C3C" w:rsidP="00D34720">
      <w:r>
        <w:separator/>
      </w:r>
    </w:p>
  </w:footnote>
  <w:footnote w:type="continuationSeparator" w:id="0">
    <w:p w14:paraId="4B4A26A7" w14:textId="77777777" w:rsidR="00260C3C" w:rsidRDefault="00260C3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F61B782" w:rsidR="00D34720" w:rsidRPr="001E2E98" w:rsidRDefault="00E37EB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613A4"/>
    <w:multiLevelType w:val="hybridMultilevel"/>
    <w:tmpl w:val="3F749E82"/>
    <w:lvl w:ilvl="0" w:tplc="6D5E3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AA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26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EA6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EE7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526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AAD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A9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B27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CE2F24"/>
    <w:multiLevelType w:val="hybridMultilevel"/>
    <w:tmpl w:val="66E4D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2B8"/>
    <w:rsid w:val="00004A4A"/>
    <w:rsid w:val="00054F49"/>
    <w:rsid w:val="000C4501"/>
    <w:rsid w:val="0010126D"/>
    <w:rsid w:val="00116790"/>
    <w:rsid w:val="0013783B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E482A"/>
    <w:rsid w:val="001F5889"/>
    <w:rsid w:val="001F7C12"/>
    <w:rsid w:val="00211CA8"/>
    <w:rsid w:val="002255EA"/>
    <w:rsid w:val="002419BD"/>
    <w:rsid w:val="002517EF"/>
    <w:rsid w:val="00257E5C"/>
    <w:rsid w:val="00260C3C"/>
    <w:rsid w:val="00277A55"/>
    <w:rsid w:val="002A53CB"/>
    <w:rsid w:val="002D4162"/>
    <w:rsid w:val="002E427A"/>
    <w:rsid w:val="00313C52"/>
    <w:rsid w:val="0032696B"/>
    <w:rsid w:val="0033109D"/>
    <w:rsid w:val="00336D11"/>
    <w:rsid w:val="00347B6A"/>
    <w:rsid w:val="00366CCD"/>
    <w:rsid w:val="00370817"/>
    <w:rsid w:val="00383490"/>
    <w:rsid w:val="003B27FF"/>
    <w:rsid w:val="003F63F2"/>
    <w:rsid w:val="0040551A"/>
    <w:rsid w:val="00406998"/>
    <w:rsid w:val="00411FFC"/>
    <w:rsid w:val="004153F3"/>
    <w:rsid w:val="00430C29"/>
    <w:rsid w:val="00436C5D"/>
    <w:rsid w:val="00460299"/>
    <w:rsid w:val="00464435"/>
    <w:rsid w:val="004819E3"/>
    <w:rsid w:val="00482F4B"/>
    <w:rsid w:val="00486E6F"/>
    <w:rsid w:val="004938CE"/>
    <w:rsid w:val="004A29D4"/>
    <w:rsid w:val="004B3107"/>
    <w:rsid w:val="004B5ABB"/>
    <w:rsid w:val="004B64D6"/>
    <w:rsid w:val="004D528E"/>
    <w:rsid w:val="004F300B"/>
    <w:rsid w:val="00502182"/>
    <w:rsid w:val="005142A5"/>
    <w:rsid w:val="0052048E"/>
    <w:rsid w:val="005239ED"/>
    <w:rsid w:val="00537257"/>
    <w:rsid w:val="0058378B"/>
    <w:rsid w:val="00592433"/>
    <w:rsid w:val="005A2DFB"/>
    <w:rsid w:val="005B49B7"/>
    <w:rsid w:val="005C38FC"/>
    <w:rsid w:val="005C5172"/>
    <w:rsid w:val="005F4906"/>
    <w:rsid w:val="006274B0"/>
    <w:rsid w:val="00641123"/>
    <w:rsid w:val="00647880"/>
    <w:rsid w:val="0066235D"/>
    <w:rsid w:val="00676AA7"/>
    <w:rsid w:val="00677CDA"/>
    <w:rsid w:val="00680F4B"/>
    <w:rsid w:val="00696EE0"/>
    <w:rsid w:val="006A7305"/>
    <w:rsid w:val="006D480C"/>
    <w:rsid w:val="006E3114"/>
    <w:rsid w:val="006F3538"/>
    <w:rsid w:val="006F4E10"/>
    <w:rsid w:val="00701ED2"/>
    <w:rsid w:val="00712F45"/>
    <w:rsid w:val="0073432F"/>
    <w:rsid w:val="00736C10"/>
    <w:rsid w:val="00767914"/>
    <w:rsid w:val="00767BFC"/>
    <w:rsid w:val="00774C0E"/>
    <w:rsid w:val="007822D7"/>
    <w:rsid w:val="00782403"/>
    <w:rsid w:val="007B5F13"/>
    <w:rsid w:val="007C6233"/>
    <w:rsid w:val="007E6CD5"/>
    <w:rsid w:val="007E76A1"/>
    <w:rsid w:val="007F0274"/>
    <w:rsid w:val="00806F76"/>
    <w:rsid w:val="00810D91"/>
    <w:rsid w:val="008121C7"/>
    <w:rsid w:val="0081506B"/>
    <w:rsid w:val="00815073"/>
    <w:rsid w:val="00825DAC"/>
    <w:rsid w:val="00832304"/>
    <w:rsid w:val="00836292"/>
    <w:rsid w:val="00836AE6"/>
    <w:rsid w:val="00873135"/>
    <w:rsid w:val="00884923"/>
    <w:rsid w:val="008B2867"/>
    <w:rsid w:val="008B6E39"/>
    <w:rsid w:val="008B72A8"/>
    <w:rsid w:val="008C4C14"/>
    <w:rsid w:val="008E4553"/>
    <w:rsid w:val="008E5725"/>
    <w:rsid w:val="009054A9"/>
    <w:rsid w:val="009616D0"/>
    <w:rsid w:val="009706D6"/>
    <w:rsid w:val="0099201E"/>
    <w:rsid w:val="009962F1"/>
    <w:rsid w:val="009A496D"/>
    <w:rsid w:val="009B090B"/>
    <w:rsid w:val="009B7CD1"/>
    <w:rsid w:val="00A03168"/>
    <w:rsid w:val="00A26268"/>
    <w:rsid w:val="00A42500"/>
    <w:rsid w:val="00A453D3"/>
    <w:rsid w:val="00A722C2"/>
    <w:rsid w:val="00A77300"/>
    <w:rsid w:val="00A8103B"/>
    <w:rsid w:val="00A85244"/>
    <w:rsid w:val="00AA488F"/>
    <w:rsid w:val="00AB5722"/>
    <w:rsid w:val="00AE3EBA"/>
    <w:rsid w:val="00AF39FF"/>
    <w:rsid w:val="00AF590B"/>
    <w:rsid w:val="00AF6D85"/>
    <w:rsid w:val="00B11D0C"/>
    <w:rsid w:val="00B23D15"/>
    <w:rsid w:val="00B53A80"/>
    <w:rsid w:val="00B63D57"/>
    <w:rsid w:val="00B70EF7"/>
    <w:rsid w:val="00B920FB"/>
    <w:rsid w:val="00BA4864"/>
    <w:rsid w:val="00BD4C02"/>
    <w:rsid w:val="00BF46D8"/>
    <w:rsid w:val="00C01F45"/>
    <w:rsid w:val="00C3059F"/>
    <w:rsid w:val="00C364D4"/>
    <w:rsid w:val="00C70F0C"/>
    <w:rsid w:val="00C96742"/>
    <w:rsid w:val="00CC2667"/>
    <w:rsid w:val="00CD6532"/>
    <w:rsid w:val="00CE74B1"/>
    <w:rsid w:val="00D01712"/>
    <w:rsid w:val="00D34720"/>
    <w:rsid w:val="00D61387"/>
    <w:rsid w:val="00D7410B"/>
    <w:rsid w:val="00D8673F"/>
    <w:rsid w:val="00D92395"/>
    <w:rsid w:val="00DB61AE"/>
    <w:rsid w:val="00DD0EC0"/>
    <w:rsid w:val="00DD3693"/>
    <w:rsid w:val="00DE14AB"/>
    <w:rsid w:val="00DF0BC9"/>
    <w:rsid w:val="00DF0F8B"/>
    <w:rsid w:val="00DF4D31"/>
    <w:rsid w:val="00DF5067"/>
    <w:rsid w:val="00E1030E"/>
    <w:rsid w:val="00E144C7"/>
    <w:rsid w:val="00E155B4"/>
    <w:rsid w:val="00E31354"/>
    <w:rsid w:val="00E37EB2"/>
    <w:rsid w:val="00E50AE2"/>
    <w:rsid w:val="00E51A03"/>
    <w:rsid w:val="00E553A1"/>
    <w:rsid w:val="00E577A7"/>
    <w:rsid w:val="00E84FBB"/>
    <w:rsid w:val="00E90511"/>
    <w:rsid w:val="00EA1280"/>
    <w:rsid w:val="00EA2961"/>
    <w:rsid w:val="00EA716A"/>
    <w:rsid w:val="00EC35F4"/>
    <w:rsid w:val="00EC3629"/>
    <w:rsid w:val="00EE511B"/>
    <w:rsid w:val="00EE7BCA"/>
    <w:rsid w:val="00F00F64"/>
    <w:rsid w:val="00F04552"/>
    <w:rsid w:val="00F307F6"/>
    <w:rsid w:val="00F42266"/>
    <w:rsid w:val="00F46598"/>
    <w:rsid w:val="00F4711A"/>
    <w:rsid w:val="00F50293"/>
    <w:rsid w:val="00F80C41"/>
    <w:rsid w:val="00F94322"/>
    <w:rsid w:val="00F95036"/>
    <w:rsid w:val="00FA0A1F"/>
    <w:rsid w:val="00FC24C5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810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F353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65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D5BFBE83-2126-4346-A839-6E0B77D8E7B9}"/>
</file>

<file path=customXml/itemProps4.xml><?xml version="1.0" encoding="utf-8"?>
<ds:datastoreItem xmlns:ds="http://schemas.openxmlformats.org/officeDocument/2006/customXml" ds:itemID="{647B6CB7-0C7E-B146-AFDE-C12C867D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2020-09-01T15:30:00Z</cp:lastPrinted>
  <dcterms:created xsi:type="dcterms:W3CDTF">2025-04-11T19:54:00Z</dcterms:created>
  <dcterms:modified xsi:type="dcterms:W3CDTF">2025-04-25T20:35:00Z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